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9897" w14:textId="5A69404A" w:rsidR="004C7DC4" w:rsidRPr="00B4262C" w:rsidRDefault="00281394">
      <w:pPr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>S 1 Table</w:t>
      </w:r>
      <w:r w:rsidR="00442553" w:rsidRPr="00B4262C">
        <w:rPr>
          <w:rFonts w:ascii="Arial" w:hAnsi="Arial" w:cs="Arial"/>
          <w:b/>
          <w:lang w:val="en-US"/>
        </w:rPr>
        <w:t xml:space="preserve">: </w:t>
      </w:r>
      <w:r w:rsidR="00C33FC4" w:rsidRPr="00B4262C">
        <w:rPr>
          <w:rFonts w:ascii="Arial" w:hAnsi="Arial" w:cs="Arial"/>
          <w:b/>
          <w:lang w:val="en-US"/>
        </w:rPr>
        <w:t>Vertebroplasty/kyphoplasty rates in hospital service areas</w:t>
      </w:r>
    </w:p>
    <w:tbl>
      <w:tblPr>
        <w:tblW w:w="7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22"/>
        <w:gridCol w:w="1893"/>
        <w:gridCol w:w="2835"/>
      </w:tblGrid>
      <w:tr w:rsidR="004537E8" w:rsidRPr="00B4262C" w14:paraId="000C3A83" w14:textId="77777777" w:rsidTr="00863F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9B445" w14:textId="77777777" w:rsidR="004537E8" w:rsidRPr="00B4262C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b/>
                <w:lang w:val="en-US" w:eastAsia="de-CH"/>
              </w:rPr>
              <w:t>HSA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5859E" w14:textId="77777777" w:rsidR="004537E8" w:rsidRPr="00B4262C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b/>
                <w:lang w:val="en-US" w:eastAsia="de-CH"/>
              </w:rPr>
              <w:t>Interventions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3F456" w14:textId="77777777" w:rsidR="004537E8" w:rsidRPr="00B4262C" w:rsidRDefault="004537E8" w:rsidP="0086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b/>
                <w:lang w:val="en-US" w:eastAsia="de-CH"/>
              </w:rPr>
              <w:t>Crude rate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15D7D" w14:textId="77777777" w:rsidR="004537E8" w:rsidRPr="00B4262C" w:rsidRDefault="004537E8" w:rsidP="0086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b/>
                <w:lang w:val="en-US" w:eastAsia="de-CH"/>
              </w:rPr>
              <w:t>Standardized rate</w:t>
            </w:r>
          </w:p>
        </w:tc>
      </w:tr>
      <w:tr w:rsidR="004537E8" w:rsidRPr="00B4262C" w14:paraId="2997A7C4" w14:textId="77777777" w:rsidTr="00863F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6C9C" w14:textId="77777777" w:rsidR="004537E8" w:rsidRPr="00B4262C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GE05</w:t>
            </w:r>
            <w:r w:rsidR="00E96354" w:rsidRPr="00B4262C">
              <w:rPr>
                <w:rFonts w:ascii="Arial" w:eastAsia="Times New Roman" w:hAnsi="Arial" w:cs="Arial"/>
                <w:lang w:val="en-US" w:eastAsia="de-CH"/>
              </w:rPr>
              <w:t>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7F48" w14:textId="77777777" w:rsidR="004537E8" w:rsidRPr="00B4262C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63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AFEC" w14:textId="77777777" w:rsidR="004537E8" w:rsidRPr="00B4262C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1.18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9E24" w14:textId="77777777" w:rsidR="004537E8" w:rsidRPr="00B4262C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0.99</w:t>
            </w:r>
          </w:p>
        </w:tc>
      </w:tr>
      <w:tr w:rsidR="004537E8" w:rsidRPr="00B4262C" w14:paraId="3DC9E4C0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D821" w14:textId="77777777" w:rsidR="004537E8" w:rsidRPr="00B4262C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BS06</w:t>
            </w:r>
            <w:r w:rsidR="00E96354" w:rsidRPr="00B4262C">
              <w:rPr>
                <w:rFonts w:ascii="Arial" w:eastAsia="Times New Roman" w:hAnsi="Arial" w:cs="Arial"/>
                <w:lang w:val="en-US" w:eastAsia="de-CH"/>
              </w:rPr>
              <w:t>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403A" w14:textId="77777777" w:rsidR="004537E8" w:rsidRPr="00B4262C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125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F3E6" w14:textId="77777777" w:rsidR="004537E8" w:rsidRPr="00B4262C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1.57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77BA" w14:textId="77777777" w:rsidR="004537E8" w:rsidRPr="00B4262C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1.35</w:t>
            </w:r>
          </w:p>
        </w:tc>
      </w:tr>
      <w:tr w:rsidR="004537E8" w:rsidRPr="00B4262C" w14:paraId="0DB1B6EB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6CD9" w14:textId="77777777" w:rsidR="004537E8" w:rsidRPr="00B4262C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GL01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852A" w14:textId="77777777" w:rsidR="004537E8" w:rsidRPr="00B4262C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8F45" w14:textId="77777777" w:rsidR="004537E8" w:rsidRPr="00B4262C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1.78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434E" w14:textId="77777777" w:rsidR="004537E8" w:rsidRPr="00B4262C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1.55</w:t>
            </w:r>
          </w:p>
        </w:tc>
      </w:tr>
      <w:tr w:rsidR="004537E8" w:rsidRPr="00B4262C" w14:paraId="12F77A54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15F5" w14:textId="77777777" w:rsidR="004537E8" w:rsidRPr="00B4262C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VS17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47DF" w14:textId="77777777" w:rsidR="004537E8" w:rsidRPr="00B4262C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64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1733" w14:textId="77777777" w:rsidR="004537E8" w:rsidRPr="00B4262C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1.98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A332" w14:textId="77777777" w:rsidR="004537E8" w:rsidRPr="00B4262C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1.65</w:t>
            </w:r>
          </w:p>
        </w:tc>
      </w:tr>
      <w:tr w:rsidR="004537E8" w:rsidRPr="00B4262C" w14:paraId="11E0390A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A5BC" w14:textId="77777777" w:rsidR="004537E8" w:rsidRPr="00B4262C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ZH06</w:t>
            </w:r>
            <w:r w:rsidR="00E96354" w:rsidRPr="00B4262C">
              <w:rPr>
                <w:rFonts w:ascii="Arial" w:eastAsia="Times New Roman" w:hAnsi="Arial" w:cs="Arial"/>
                <w:lang w:val="en-US" w:eastAsia="de-CH"/>
              </w:rPr>
              <w:t>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E022" w14:textId="77777777" w:rsidR="004537E8" w:rsidRPr="00B4262C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420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5317" w14:textId="77777777" w:rsidR="004537E8" w:rsidRPr="00B4262C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1.98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71EB" w14:textId="77777777" w:rsidR="004537E8" w:rsidRPr="00B4262C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1.96</w:t>
            </w:r>
          </w:p>
        </w:tc>
      </w:tr>
      <w:tr w:rsidR="004537E8" w:rsidRPr="00B4262C" w14:paraId="045DFCE0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E110" w14:textId="77777777" w:rsidR="004537E8" w:rsidRPr="00B4262C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AG07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1801" w14:textId="77777777" w:rsidR="004537E8" w:rsidRPr="00B4262C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256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9523" w14:textId="77777777" w:rsidR="004537E8" w:rsidRPr="00B4262C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2.63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3117" w14:textId="77777777" w:rsidR="004537E8" w:rsidRPr="00B4262C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2.48</w:t>
            </w:r>
          </w:p>
        </w:tc>
      </w:tr>
      <w:tr w:rsidR="004537E8" w:rsidRPr="00B4262C" w14:paraId="6DF735A8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D5B9" w14:textId="77777777" w:rsidR="004537E8" w:rsidRPr="00B4262C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VD03</w:t>
            </w:r>
            <w:r w:rsidR="00E96354" w:rsidRPr="00B4262C">
              <w:rPr>
                <w:rFonts w:ascii="Arial" w:eastAsia="Times New Roman" w:hAnsi="Arial" w:cs="Arial"/>
                <w:lang w:val="en-US" w:eastAsia="de-CH"/>
              </w:rPr>
              <w:t>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E476" w14:textId="77777777" w:rsidR="004537E8" w:rsidRPr="00B4262C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280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5CEF" w14:textId="77777777" w:rsidR="004537E8" w:rsidRPr="00B4262C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2.66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FD0A" w14:textId="77777777" w:rsidR="004537E8" w:rsidRPr="00B4262C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de-CH"/>
              </w:rPr>
            </w:pPr>
            <w:r w:rsidRPr="00B4262C">
              <w:rPr>
                <w:rFonts w:ascii="Arial" w:eastAsia="Times New Roman" w:hAnsi="Arial" w:cs="Arial"/>
                <w:lang w:val="en-US" w:eastAsia="de-CH"/>
              </w:rPr>
              <w:t>2.50</w:t>
            </w:r>
          </w:p>
        </w:tc>
      </w:tr>
      <w:tr w:rsidR="004537E8" w:rsidRPr="00442553" w14:paraId="4E50FA3A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63BE" w14:textId="77777777" w:rsidR="004537E8" w:rsidRPr="00442553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LU02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57A7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176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5D29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3.26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D046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2.68</w:t>
            </w:r>
          </w:p>
        </w:tc>
      </w:tr>
      <w:tr w:rsidR="004537E8" w:rsidRPr="00442553" w14:paraId="0B11BB16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5306" w14:textId="77777777" w:rsidR="004537E8" w:rsidRPr="00442553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GR01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B963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90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EB40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3.37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B976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2.92</w:t>
            </w:r>
          </w:p>
        </w:tc>
      </w:tr>
      <w:tr w:rsidR="004537E8" w:rsidRPr="00442553" w14:paraId="24245BD9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FEF4" w14:textId="77777777" w:rsidR="004537E8" w:rsidRPr="00442553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TI13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A6D1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173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610A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3.43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908D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2.98</w:t>
            </w:r>
          </w:p>
        </w:tc>
      </w:tr>
      <w:tr w:rsidR="004537E8" w:rsidRPr="00442553" w14:paraId="6F10953A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5998" w14:textId="77777777" w:rsidR="004537E8" w:rsidRPr="00442553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GE06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D3D1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34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CA39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3.35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C99D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3.04</w:t>
            </w:r>
          </w:p>
        </w:tc>
      </w:tr>
      <w:tr w:rsidR="004537E8" w:rsidRPr="00442553" w14:paraId="1EFD19D3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C263" w14:textId="77777777" w:rsidR="004537E8" w:rsidRPr="00442553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ZH72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3498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143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82E2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3.67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05DF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3.14</w:t>
            </w:r>
          </w:p>
        </w:tc>
      </w:tr>
      <w:tr w:rsidR="004537E8" w:rsidRPr="00442553" w14:paraId="7799F5A5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7703" w14:textId="77777777" w:rsidR="004537E8" w:rsidRPr="00442553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LU04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933E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74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93C2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3.92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31F9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3.25</w:t>
            </w:r>
          </w:p>
        </w:tc>
      </w:tr>
      <w:tr w:rsidR="004537E8" w:rsidRPr="00442553" w14:paraId="5165B62A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B320" w14:textId="77777777" w:rsidR="004537E8" w:rsidRPr="00442553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SG02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B9F3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502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8BA0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4.01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45C7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3.83</w:t>
            </w:r>
          </w:p>
        </w:tc>
      </w:tr>
      <w:tr w:rsidR="004537E8" w:rsidRPr="00442553" w14:paraId="5166B72E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3F0D" w14:textId="77777777" w:rsidR="004537E8" w:rsidRPr="00442553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BE06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AEBE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278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5A68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5.32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2825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4.82</w:t>
            </w:r>
          </w:p>
        </w:tc>
      </w:tr>
      <w:tr w:rsidR="004537E8" w:rsidRPr="00442553" w14:paraId="15F05F2F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5233" w14:textId="77777777" w:rsidR="004537E8" w:rsidRPr="00442553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FR02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6BBC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235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D2DA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5.55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E0F2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4.96</w:t>
            </w:r>
          </w:p>
        </w:tc>
      </w:tr>
      <w:tr w:rsidR="004537E8" w:rsidRPr="00442553" w14:paraId="608D7ADA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5B8D" w14:textId="77777777" w:rsidR="004537E8" w:rsidRPr="00442553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BE50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0304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68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A5A5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6.06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61B6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5.29</w:t>
            </w:r>
          </w:p>
        </w:tc>
      </w:tr>
      <w:tr w:rsidR="004537E8" w:rsidRPr="00442553" w14:paraId="58A8E63A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E13A" w14:textId="77777777" w:rsidR="004537E8" w:rsidRPr="00442553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VS09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345B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77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4912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6.48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125A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5.69</w:t>
            </w:r>
          </w:p>
        </w:tc>
      </w:tr>
      <w:tr w:rsidR="004537E8" w:rsidRPr="00442553" w14:paraId="5B124CCD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2F9C" w14:textId="77777777" w:rsidR="004537E8" w:rsidRPr="00442553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SZ04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6D22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76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75AF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6.44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AD98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5.79</w:t>
            </w:r>
          </w:p>
        </w:tc>
      </w:tr>
      <w:tr w:rsidR="004537E8" w:rsidRPr="00442553" w14:paraId="33061D67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313B" w14:textId="77777777" w:rsidR="004537E8" w:rsidRPr="00442553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BE31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9FB1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142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1B6D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7.89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DB11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6.93</w:t>
            </w:r>
          </w:p>
        </w:tc>
      </w:tr>
      <w:tr w:rsidR="004537E8" w:rsidRPr="00442553" w14:paraId="03174705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C692" w14:textId="77777777" w:rsidR="004537E8" w:rsidRPr="00442553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UR02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93D2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41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D5C0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8.96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0742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7.09</w:t>
            </w:r>
          </w:p>
        </w:tc>
      </w:tr>
      <w:tr w:rsidR="004537E8" w:rsidRPr="00442553" w14:paraId="574C912C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4EB4" w14:textId="77777777" w:rsidR="004537E8" w:rsidRPr="00442553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SO19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189A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282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81D2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8.00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1FC6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7.63</w:t>
            </w:r>
          </w:p>
        </w:tc>
      </w:tr>
      <w:tr w:rsidR="004537E8" w:rsidRPr="00442553" w14:paraId="356292CE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1F33" w14:textId="77777777" w:rsidR="004537E8" w:rsidRPr="00442553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BE89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B5AE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85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98FF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10.34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3EBD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8.28</w:t>
            </w:r>
          </w:p>
        </w:tc>
      </w:tr>
      <w:tr w:rsidR="004537E8" w:rsidRPr="00442553" w14:paraId="76D8A814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C0E1" w14:textId="77777777" w:rsidR="004537E8" w:rsidRPr="00442553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BE01</w:t>
            </w:r>
            <w:r w:rsidR="00E96354" w:rsidRPr="00442553">
              <w:rPr>
                <w:rFonts w:ascii="Arial" w:eastAsia="Times New Roman" w:hAnsi="Arial" w:cs="Arial"/>
                <w:lang w:eastAsia="de-CH"/>
              </w:rPr>
              <w:t>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3BA0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458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3255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10.49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AC1E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8.80</w:t>
            </w:r>
          </w:p>
        </w:tc>
      </w:tr>
      <w:tr w:rsidR="004537E8" w:rsidRPr="00442553" w14:paraId="1C94FA0A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F568" w14:textId="77777777" w:rsidR="004537E8" w:rsidRPr="00442553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BE55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9795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155</w:t>
            </w:r>
          </w:p>
        </w:tc>
        <w:tc>
          <w:tcPr>
            <w:tcW w:w="1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1243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9.97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53BC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9.57</w:t>
            </w:r>
          </w:p>
        </w:tc>
      </w:tr>
      <w:tr w:rsidR="004537E8" w:rsidRPr="00442553" w14:paraId="4B3BBB46" w14:textId="77777777" w:rsidTr="00863F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90197" w14:textId="77777777" w:rsidR="004537E8" w:rsidRPr="00442553" w:rsidRDefault="004537E8" w:rsidP="004537E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BE75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EC66C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252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F0726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11.88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1F9DE" w14:textId="77777777" w:rsidR="004537E8" w:rsidRPr="00442553" w:rsidRDefault="004537E8" w:rsidP="00B426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 w:rsidRPr="00442553">
              <w:rPr>
                <w:rFonts w:ascii="Arial" w:eastAsia="Times New Roman" w:hAnsi="Arial" w:cs="Arial"/>
                <w:lang w:eastAsia="de-CH"/>
              </w:rPr>
              <w:t>10.12</w:t>
            </w:r>
          </w:p>
        </w:tc>
      </w:tr>
    </w:tbl>
    <w:p w14:paraId="4D8C5AF3" w14:textId="77777777" w:rsidR="004537E8" w:rsidRPr="00442553" w:rsidRDefault="004537E8">
      <w:pPr>
        <w:rPr>
          <w:rFonts w:ascii="Arial" w:hAnsi="Arial" w:cs="Arial"/>
        </w:rPr>
      </w:pPr>
    </w:p>
    <w:p w14:paraId="1C89F30C" w14:textId="77777777" w:rsidR="00E96354" w:rsidRPr="00442553" w:rsidRDefault="00E96354">
      <w:pPr>
        <w:rPr>
          <w:rFonts w:ascii="Arial" w:hAnsi="Arial" w:cs="Arial"/>
          <w:lang w:val="en-US"/>
        </w:rPr>
      </w:pPr>
      <w:r w:rsidRPr="00442553">
        <w:rPr>
          <w:rFonts w:ascii="Arial" w:hAnsi="Arial" w:cs="Arial"/>
          <w:lang w:val="en-US"/>
        </w:rPr>
        <w:t xml:space="preserve">§academic university hospital located in the HSA </w:t>
      </w:r>
    </w:p>
    <w:sectPr w:rsidR="00E96354" w:rsidRPr="004425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E8"/>
    <w:rsid w:val="00042EB6"/>
    <w:rsid w:val="00281394"/>
    <w:rsid w:val="003A42F7"/>
    <w:rsid w:val="00442553"/>
    <w:rsid w:val="004537E8"/>
    <w:rsid w:val="004C7DC4"/>
    <w:rsid w:val="005F082F"/>
    <w:rsid w:val="00726EE4"/>
    <w:rsid w:val="00832510"/>
    <w:rsid w:val="00863FDA"/>
    <w:rsid w:val="00A91409"/>
    <w:rsid w:val="00AF4937"/>
    <w:rsid w:val="00B4262C"/>
    <w:rsid w:val="00BF2DFE"/>
    <w:rsid w:val="00C33FC4"/>
    <w:rsid w:val="00DA00AD"/>
    <w:rsid w:val="00E9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5FAEA"/>
  <w15:chartTrackingRefBased/>
  <w15:docId w15:val="{04A980E7-09DA-476A-9053-AD48E537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Alan (CTU)</dc:creator>
  <cp:keywords/>
  <dc:description/>
  <cp:lastModifiedBy>Wertli, Maria</cp:lastModifiedBy>
  <cp:revision>2</cp:revision>
  <dcterms:created xsi:type="dcterms:W3CDTF">2018-11-30T06:56:00Z</dcterms:created>
  <dcterms:modified xsi:type="dcterms:W3CDTF">2018-11-30T06:56:00Z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