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30E06" w14:textId="3603E38B" w:rsidR="001F6092" w:rsidRPr="001240CF" w:rsidRDefault="001F6092" w:rsidP="001240CF">
      <w:pPr>
        <w:widowControl w:val="0"/>
        <w:autoSpaceDE w:val="0"/>
        <w:autoSpaceDN w:val="0"/>
        <w:adjustRightInd w:val="0"/>
        <w:spacing w:after="240"/>
        <w:jc w:val="both"/>
        <w:rPr>
          <w:rFonts w:ascii="Times" w:eastAsia="Times New Roman" w:hAnsi="Times" w:cs="Times New Roman"/>
          <w:b/>
          <w:lang w:val="en-US"/>
        </w:rPr>
      </w:pPr>
      <w:r w:rsidRPr="001240CF">
        <w:rPr>
          <w:rFonts w:ascii="Times" w:eastAsia="Times New Roman" w:hAnsi="Times" w:cs="Times New Roman"/>
          <w:b/>
          <w:lang w:val="en-US"/>
        </w:rPr>
        <w:t>S</w:t>
      </w:r>
      <w:r w:rsidR="00867263">
        <w:rPr>
          <w:rFonts w:ascii="Times" w:eastAsia="Times New Roman" w:hAnsi="Times" w:cs="Times New Roman"/>
          <w:b/>
          <w:lang w:val="en-US"/>
        </w:rPr>
        <w:t>5</w:t>
      </w:r>
      <w:r w:rsidRPr="001240CF">
        <w:rPr>
          <w:rFonts w:ascii="Times" w:eastAsia="Times New Roman" w:hAnsi="Times" w:cs="Times New Roman"/>
          <w:b/>
          <w:lang w:val="en-US"/>
        </w:rPr>
        <w:t xml:space="preserve"> Table. Number of complete and incomplete pairs for each time point</w:t>
      </w:r>
    </w:p>
    <w:p w14:paraId="3F15B002" w14:textId="18FC7ADE" w:rsidR="001F6092" w:rsidRPr="00DC6365" w:rsidRDefault="001F6092" w:rsidP="001F6092">
      <w:pPr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C6365">
        <w:rPr>
          <w:rFonts w:ascii="Times New Roman" w:eastAsia="Times New Roman" w:hAnsi="Times New Roman" w:cs="Times New Roman"/>
          <w:color w:val="000000"/>
          <w:lang w:val="en-US" w:eastAsia="fr-FR"/>
        </w:rPr>
        <w:t>Table</w:t>
      </w: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S</w:t>
      </w:r>
      <w:r w:rsidR="00867263">
        <w:rPr>
          <w:rFonts w:ascii="Times New Roman" w:eastAsia="Times New Roman" w:hAnsi="Times New Roman" w:cs="Times New Roman"/>
          <w:color w:val="000000"/>
          <w:lang w:val="en-US" w:eastAsia="fr-FR"/>
        </w:rPr>
        <w:t>5</w:t>
      </w:r>
      <w:r>
        <w:rPr>
          <w:rFonts w:ascii="Times New Roman" w:eastAsia="Times New Roman" w:hAnsi="Times New Roman" w:cs="Times New Roman"/>
          <w:color w:val="000000"/>
          <w:lang w:val="en-US" w:eastAsia="fr-FR"/>
        </w:rPr>
        <w:t>.1</w:t>
      </w:r>
      <w:r w:rsidRPr="00DC6365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. Number </w:t>
      </w:r>
      <w:r>
        <w:rPr>
          <w:rFonts w:ascii="Times New Roman" w:eastAsia="Times New Roman" w:hAnsi="Times New Roman" w:cs="Times New Roman"/>
          <w:color w:val="000000"/>
          <w:lang w:val="en-US" w:eastAsia="fr-FR"/>
        </w:rPr>
        <w:t>of complete pairs with data on 1,2,3,4 or 5 occasions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123"/>
        <w:gridCol w:w="1056"/>
      </w:tblGrid>
      <w:tr w:rsidR="001F6092" w:rsidRPr="00DC6365" w14:paraId="2E55602D" w14:textId="77777777" w:rsidTr="00BE71D5">
        <w:tc>
          <w:tcPr>
            <w:tcW w:w="1555" w:type="dxa"/>
          </w:tcPr>
          <w:p w14:paraId="3E0E14FE" w14:textId="77777777" w:rsidR="001F6092" w:rsidRPr="00DC6365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123" w:type="dxa"/>
          </w:tcPr>
          <w:p w14:paraId="3D482D10" w14:textId="77777777" w:rsidR="001F6092" w:rsidRPr="00DC6365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Proactive</w:t>
            </w:r>
          </w:p>
        </w:tc>
        <w:tc>
          <w:tcPr>
            <w:tcW w:w="1056" w:type="dxa"/>
          </w:tcPr>
          <w:p w14:paraId="14F5A205" w14:textId="77777777" w:rsidR="001F6092" w:rsidRPr="00DC6365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Reactive</w:t>
            </w:r>
          </w:p>
        </w:tc>
      </w:tr>
      <w:tr w:rsidR="001F6092" w:rsidRPr="00DC6365" w14:paraId="234596EB" w14:textId="77777777" w:rsidTr="00BE71D5">
        <w:tc>
          <w:tcPr>
            <w:tcW w:w="1555" w:type="dxa"/>
          </w:tcPr>
          <w:p w14:paraId="1C576755" w14:textId="77777777" w:rsidR="001F6092" w:rsidRPr="00DC6365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5 occasions</w:t>
            </w:r>
          </w:p>
        </w:tc>
        <w:tc>
          <w:tcPr>
            <w:tcW w:w="1123" w:type="dxa"/>
          </w:tcPr>
          <w:p w14:paraId="6023D835" w14:textId="77777777" w:rsidR="001F6092" w:rsidRPr="00DC6365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D7449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120</w:t>
            </w:r>
          </w:p>
        </w:tc>
        <w:tc>
          <w:tcPr>
            <w:tcW w:w="1056" w:type="dxa"/>
          </w:tcPr>
          <w:p w14:paraId="5A2A4929" w14:textId="77777777" w:rsidR="001F6092" w:rsidRPr="002D7449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55CE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118</w:t>
            </w:r>
          </w:p>
        </w:tc>
      </w:tr>
      <w:tr w:rsidR="001F6092" w:rsidRPr="00DC6365" w14:paraId="7A6CDDA4" w14:textId="77777777" w:rsidTr="00BE71D5">
        <w:tc>
          <w:tcPr>
            <w:tcW w:w="1555" w:type="dxa"/>
          </w:tcPr>
          <w:p w14:paraId="3FBB73DD" w14:textId="77777777" w:rsidR="001F6092" w:rsidRPr="00DC6365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4 </w:t>
            </w:r>
          </w:p>
        </w:tc>
        <w:tc>
          <w:tcPr>
            <w:tcW w:w="1123" w:type="dxa"/>
          </w:tcPr>
          <w:p w14:paraId="1558AB7F" w14:textId="77777777" w:rsidR="001F6092" w:rsidRPr="00DC6365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D7449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163</w:t>
            </w:r>
          </w:p>
        </w:tc>
        <w:tc>
          <w:tcPr>
            <w:tcW w:w="1056" w:type="dxa"/>
          </w:tcPr>
          <w:p w14:paraId="05B7E22F" w14:textId="77777777" w:rsidR="001F6092" w:rsidRPr="002D7449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55CE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164</w:t>
            </w:r>
          </w:p>
        </w:tc>
      </w:tr>
      <w:tr w:rsidR="001F6092" w:rsidRPr="00DC6365" w14:paraId="0DB7DDD6" w14:textId="77777777" w:rsidTr="00BE71D5">
        <w:tc>
          <w:tcPr>
            <w:tcW w:w="1555" w:type="dxa"/>
          </w:tcPr>
          <w:p w14:paraId="3D7FE21A" w14:textId="77777777" w:rsidR="001F6092" w:rsidRPr="00DC6365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3</w:t>
            </w:r>
          </w:p>
        </w:tc>
        <w:tc>
          <w:tcPr>
            <w:tcW w:w="1123" w:type="dxa"/>
          </w:tcPr>
          <w:p w14:paraId="6E11CD4B" w14:textId="77777777" w:rsidR="001F6092" w:rsidRPr="00DC6365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D7449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100</w:t>
            </w:r>
          </w:p>
        </w:tc>
        <w:tc>
          <w:tcPr>
            <w:tcW w:w="1056" w:type="dxa"/>
          </w:tcPr>
          <w:p w14:paraId="3BFDABE2" w14:textId="77777777" w:rsidR="001F6092" w:rsidRPr="002D7449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55CE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100</w:t>
            </w:r>
          </w:p>
        </w:tc>
      </w:tr>
      <w:tr w:rsidR="001F6092" w:rsidRPr="00DC6365" w14:paraId="1B532667" w14:textId="77777777" w:rsidTr="00BE71D5">
        <w:tc>
          <w:tcPr>
            <w:tcW w:w="1555" w:type="dxa"/>
          </w:tcPr>
          <w:p w14:paraId="61C62153" w14:textId="77777777" w:rsidR="001F6092" w:rsidRPr="00DC6365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2</w:t>
            </w:r>
          </w:p>
        </w:tc>
        <w:tc>
          <w:tcPr>
            <w:tcW w:w="1123" w:type="dxa"/>
          </w:tcPr>
          <w:p w14:paraId="08F94B0B" w14:textId="77777777" w:rsidR="001F6092" w:rsidRPr="00DC6365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D7449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96</w:t>
            </w:r>
          </w:p>
        </w:tc>
        <w:tc>
          <w:tcPr>
            <w:tcW w:w="1056" w:type="dxa"/>
          </w:tcPr>
          <w:p w14:paraId="5EC088F6" w14:textId="77777777" w:rsidR="001F6092" w:rsidRPr="002D7449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55CE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96</w:t>
            </w:r>
          </w:p>
        </w:tc>
      </w:tr>
      <w:tr w:rsidR="001F6092" w:rsidRPr="00DC6365" w14:paraId="562FDF64" w14:textId="77777777" w:rsidTr="00BE71D5">
        <w:tc>
          <w:tcPr>
            <w:tcW w:w="1555" w:type="dxa"/>
          </w:tcPr>
          <w:p w14:paraId="5FF4F982" w14:textId="77777777" w:rsidR="001F6092" w:rsidRPr="00DC6365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  <w:tc>
          <w:tcPr>
            <w:tcW w:w="1123" w:type="dxa"/>
          </w:tcPr>
          <w:p w14:paraId="5414E3FD" w14:textId="77777777" w:rsidR="001F6092" w:rsidRPr="00DC6365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2D7449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68</w:t>
            </w:r>
          </w:p>
        </w:tc>
        <w:tc>
          <w:tcPr>
            <w:tcW w:w="1056" w:type="dxa"/>
          </w:tcPr>
          <w:p w14:paraId="407B531A" w14:textId="77777777" w:rsidR="001F6092" w:rsidRPr="002D7449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55CE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69</w:t>
            </w:r>
          </w:p>
        </w:tc>
      </w:tr>
      <w:tr w:rsidR="001F6092" w:rsidRPr="00DC6365" w14:paraId="26E9495A" w14:textId="77777777" w:rsidTr="00BE71D5">
        <w:tc>
          <w:tcPr>
            <w:tcW w:w="1555" w:type="dxa"/>
          </w:tcPr>
          <w:p w14:paraId="0599DC18" w14:textId="77777777" w:rsidR="001F6092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 occasion</w:t>
            </w:r>
          </w:p>
        </w:tc>
        <w:tc>
          <w:tcPr>
            <w:tcW w:w="1123" w:type="dxa"/>
          </w:tcPr>
          <w:p w14:paraId="7A9D333F" w14:textId="77777777" w:rsidR="001F6092" w:rsidRPr="00DC6365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8</w:t>
            </w:r>
          </w:p>
        </w:tc>
        <w:tc>
          <w:tcPr>
            <w:tcW w:w="1056" w:type="dxa"/>
          </w:tcPr>
          <w:p w14:paraId="7BC3F05E" w14:textId="77777777" w:rsidR="001F6092" w:rsidRPr="002D7449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8</w:t>
            </w:r>
          </w:p>
        </w:tc>
      </w:tr>
      <w:tr w:rsidR="001F6092" w:rsidRPr="00DC6365" w14:paraId="34C2EB23" w14:textId="77777777" w:rsidTr="00BE71D5">
        <w:trPr>
          <w:trHeight w:val="255"/>
        </w:trPr>
        <w:tc>
          <w:tcPr>
            <w:tcW w:w="1555" w:type="dxa"/>
          </w:tcPr>
          <w:p w14:paraId="5EAFB744" w14:textId="77777777" w:rsidR="001F6092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Total</w:t>
            </w:r>
          </w:p>
        </w:tc>
        <w:tc>
          <w:tcPr>
            <w:tcW w:w="1123" w:type="dxa"/>
          </w:tcPr>
          <w:p w14:paraId="1616A70A" w14:textId="77777777" w:rsidR="001F6092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555</w:t>
            </w:r>
          </w:p>
        </w:tc>
        <w:tc>
          <w:tcPr>
            <w:tcW w:w="1056" w:type="dxa"/>
          </w:tcPr>
          <w:p w14:paraId="7E12DD5B" w14:textId="77777777" w:rsidR="001F6092" w:rsidRPr="002D7449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555</w:t>
            </w:r>
          </w:p>
        </w:tc>
      </w:tr>
    </w:tbl>
    <w:p w14:paraId="34C379F4" w14:textId="77777777" w:rsidR="001F6092" w:rsidRDefault="001F6092" w:rsidP="001F6092">
      <w:pPr>
        <w:rPr>
          <w:rFonts w:ascii="Times New Roman" w:eastAsia="Times New Roman" w:hAnsi="Times New Roman" w:cs="Times New Roman"/>
          <w:b/>
          <w:color w:val="000000"/>
          <w:lang w:val="en-US" w:eastAsia="fr-FR"/>
        </w:rPr>
      </w:pPr>
    </w:p>
    <w:p w14:paraId="4A2A501E" w14:textId="5A21656E" w:rsidR="001F6092" w:rsidRPr="00DC6365" w:rsidRDefault="001F6092" w:rsidP="001F6092">
      <w:pPr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DC6365">
        <w:rPr>
          <w:rFonts w:ascii="Times New Roman" w:eastAsia="Times New Roman" w:hAnsi="Times New Roman" w:cs="Times New Roman"/>
          <w:color w:val="000000"/>
          <w:lang w:val="en-US" w:eastAsia="fr-FR"/>
        </w:rPr>
        <w:t>Table</w:t>
      </w: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S</w:t>
      </w:r>
      <w:r w:rsidR="00867263">
        <w:rPr>
          <w:rFonts w:ascii="Times New Roman" w:eastAsia="Times New Roman" w:hAnsi="Times New Roman" w:cs="Times New Roman"/>
          <w:color w:val="000000"/>
          <w:lang w:val="en-US" w:eastAsia="fr-FR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val="en-US" w:eastAsia="fr-FR"/>
        </w:rPr>
        <w:t>.2</w:t>
      </w:r>
      <w:r w:rsidRPr="00DC6365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. Number </w:t>
      </w:r>
      <w:r>
        <w:rPr>
          <w:rFonts w:ascii="Times New Roman" w:eastAsia="Times New Roman" w:hAnsi="Times New Roman" w:cs="Times New Roman"/>
          <w:color w:val="000000"/>
          <w:lang w:val="en-US" w:eastAsia="fr-FR"/>
        </w:rPr>
        <w:t>of individual twins</w:t>
      </w:r>
      <w:r w:rsidRPr="00DC6365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and complete pairs </w:t>
      </w:r>
      <w:r w:rsidRPr="00DC6365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for </w:t>
      </w:r>
      <w:r>
        <w:rPr>
          <w:rFonts w:ascii="Times New Roman" w:eastAsia="Times New Roman" w:hAnsi="Times New Roman" w:cs="Times New Roman"/>
          <w:color w:val="000000"/>
          <w:lang w:val="en-US" w:eastAsia="fr-FR"/>
        </w:rPr>
        <w:t>proactive and reactive aggression per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0"/>
        <w:gridCol w:w="903"/>
        <w:gridCol w:w="903"/>
        <w:gridCol w:w="903"/>
        <w:gridCol w:w="1023"/>
        <w:gridCol w:w="1023"/>
      </w:tblGrid>
      <w:tr w:rsidR="001F6092" w:rsidRPr="00DC6365" w14:paraId="57D37E42" w14:textId="77777777" w:rsidTr="00BE71D5">
        <w:tc>
          <w:tcPr>
            <w:tcW w:w="0" w:type="auto"/>
          </w:tcPr>
          <w:p w14:paraId="54507DDE" w14:textId="77777777" w:rsidR="001F6092" w:rsidRPr="00DC6365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0" w:type="auto"/>
          </w:tcPr>
          <w:p w14:paraId="2EF987DD" w14:textId="77777777" w:rsidR="001F6092" w:rsidRPr="00DC6365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DC636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6 years</w:t>
            </w:r>
          </w:p>
        </w:tc>
        <w:tc>
          <w:tcPr>
            <w:tcW w:w="0" w:type="auto"/>
          </w:tcPr>
          <w:p w14:paraId="35DDF770" w14:textId="77777777" w:rsidR="001F6092" w:rsidRPr="00DC6365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DC636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7 years</w:t>
            </w:r>
          </w:p>
        </w:tc>
        <w:tc>
          <w:tcPr>
            <w:tcW w:w="0" w:type="auto"/>
          </w:tcPr>
          <w:p w14:paraId="1F6A4879" w14:textId="77777777" w:rsidR="001F6092" w:rsidRPr="00DC6365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DC636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9 years</w:t>
            </w:r>
          </w:p>
        </w:tc>
        <w:tc>
          <w:tcPr>
            <w:tcW w:w="0" w:type="auto"/>
          </w:tcPr>
          <w:p w14:paraId="4B6B1A0E" w14:textId="77777777" w:rsidR="001F6092" w:rsidRPr="00DC6365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DC636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10 years</w:t>
            </w:r>
          </w:p>
        </w:tc>
        <w:tc>
          <w:tcPr>
            <w:tcW w:w="0" w:type="auto"/>
          </w:tcPr>
          <w:p w14:paraId="66D36B97" w14:textId="77777777" w:rsidR="001F6092" w:rsidRPr="00DC6365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DC636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12 years</w:t>
            </w:r>
          </w:p>
        </w:tc>
      </w:tr>
      <w:tr w:rsidR="001F6092" w:rsidRPr="00DC6365" w14:paraId="37D6197C" w14:textId="77777777" w:rsidTr="00BE71D5">
        <w:trPr>
          <w:trHeight w:val="283"/>
        </w:trPr>
        <w:tc>
          <w:tcPr>
            <w:tcW w:w="0" w:type="auto"/>
          </w:tcPr>
          <w:p w14:paraId="679F9439" w14:textId="77777777" w:rsidR="001F6092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Proactive</w:t>
            </w:r>
          </w:p>
        </w:tc>
        <w:tc>
          <w:tcPr>
            <w:tcW w:w="0" w:type="auto"/>
          </w:tcPr>
          <w:p w14:paraId="70063E46" w14:textId="77777777" w:rsidR="001F6092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0" w:type="auto"/>
          </w:tcPr>
          <w:p w14:paraId="3A8FEF07" w14:textId="77777777" w:rsidR="001F6092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0" w:type="auto"/>
          </w:tcPr>
          <w:p w14:paraId="3ED1B317" w14:textId="77777777" w:rsidR="001F6092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0" w:type="auto"/>
          </w:tcPr>
          <w:p w14:paraId="0DD04124" w14:textId="77777777" w:rsidR="001F6092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0" w:type="auto"/>
          </w:tcPr>
          <w:p w14:paraId="095FB602" w14:textId="77777777" w:rsidR="001F6092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</w:tr>
      <w:tr w:rsidR="001F6092" w:rsidRPr="00DC6365" w14:paraId="76FA0562" w14:textId="77777777" w:rsidTr="00BE71D5">
        <w:trPr>
          <w:trHeight w:val="283"/>
        </w:trPr>
        <w:tc>
          <w:tcPr>
            <w:tcW w:w="0" w:type="auto"/>
          </w:tcPr>
          <w:p w14:paraId="2B9C6AB6" w14:textId="77777777" w:rsidR="001F6092" w:rsidRPr="00DC6365" w:rsidRDefault="001F6092" w:rsidP="00BE71D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Individual twins</w:t>
            </w:r>
          </w:p>
        </w:tc>
        <w:tc>
          <w:tcPr>
            <w:tcW w:w="0" w:type="auto"/>
          </w:tcPr>
          <w:p w14:paraId="2AB69898" w14:textId="77777777" w:rsidR="001F6092" w:rsidRPr="00DC6365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786</w:t>
            </w:r>
          </w:p>
        </w:tc>
        <w:tc>
          <w:tcPr>
            <w:tcW w:w="0" w:type="auto"/>
          </w:tcPr>
          <w:p w14:paraId="3A08B5D8" w14:textId="77777777" w:rsidR="001F6092" w:rsidRPr="00DC6365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838</w:t>
            </w:r>
          </w:p>
        </w:tc>
        <w:tc>
          <w:tcPr>
            <w:tcW w:w="0" w:type="auto"/>
          </w:tcPr>
          <w:p w14:paraId="7B34E2E7" w14:textId="77777777" w:rsidR="001F6092" w:rsidRPr="00DC6365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754</w:t>
            </w:r>
          </w:p>
        </w:tc>
        <w:tc>
          <w:tcPr>
            <w:tcW w:w="0" w:type="auto"/>
          </w:tcPr>
          <w:p w14:paraId="36F1A40A" w14:textId="77777777" w:rsidR="001F6092" w:rsidRPr="00DC6365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773</w:t>
            </w:r>
          </w:p>
        </w:tc>
        <w:tc>
          <w:tcPr>
            <w:tcW w:w="0" w:type="auto"/>
          </w:tcPr>
          <w:p w14:paraId="6F2EF1AA" w14:textId="77777777" w:rsidR="001F6092" w:rsidRPr="00DC6365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625</w:t>
            </w:r>
          </w:p>
        </w:tc>
      </w:tr>
      <w:tr w:rsidR="001F6092" w:rsidRPr="00DC6365" w14:paraId="428014C9" w14:textId="77777777" w:rsidTr="00BE71D5">
        <w:trPr>
          <w:trHeight w:val="241"/>
        </w:trPr>
        <w:tc>
          <w:tcPr>
            <w:tcW w:w="0" w:type="auto"/>
          </w:tcPr>
          <w:p w14:paraId="70AD7FE7" w14:textId="77777777" w:rsidR="001F6092" w:rsidRPr="00DC6365" w:rsidRDefault="001F6092" w:rsidP="00BE71D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Pairs with data on both twins</w:t>
            </w:r>
          </w:p>
        </w:tc>
        <w:tc>
          <w:tcPr>
            <w:tcW w:w="0" w:type="auto"/>
          </w:tcPr>
          <w:p w14:paraId="4B10B222" w14:textId="77777777" w:rsidR="001F6092" w:rsidRPr="00DC6365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386</w:t>
            </w:r>
          </w:p>
        </w:tc>
        <w:tc>
          <w:tcPr>
            <w:tcW w:w="0" w:type="auto"/>
          </w:tcPr>
          <w:p w14:paraId="5A8EADDF" w14:textId="77777777" w:rsidR="001F6092" w:rsidRPr="00DC6365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410</w:t>
            </w:r>
          </w:p>
        </w:tc>
        <w:tc>
          <w:tcPr>
            <w:tcW w:w="0" w:type="auto"/>
          </w:tcPr>
          <w:p w14:paraId="2EB136F4" w14:textId="77777777" w:rsidR="001F6092" w:rsidRPr="00DC6365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361</w:t>
            </w:r>
          </w:p>
        </w:tc>
        <w:tc>
          <w:tcPr>
            <w:tcW w:w="0" w:type="auto"/>
          </w:tcPr>
          <w:p w14:paraId="5F95FA8B" w14:textId="77777777" w:rsidR="001F6092" w:rsidRPr="00DC6365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372</w:t>
            </w:r>
          </w:p>
        </w:tc>
        <w:tc>
          <w:tcPr>
            <w:tcW w:w="0" w:type="auto"/>
          </w:tcPr>
          <w:p w14:paraId="17B9806A" w14:textId="77777777" w:rsidR="001F6092" w:rsidRPr="00DC6365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283</w:t>
            </w:r>
          </w:p>
        </w:tc>
      </w:tr>
      <w:tr w:rsidR="001F6092" w:rsidRPr="00DC6365" w14:paraId="6C865A32" w14:textId="77777777" w:rsidTr="00BE71D5">
        <w:trPr>
          <w:trHeight w:val="241"/>
        </w:trPr>
        <w:tc>
          <w:tcPr>
            <w:tcW w:w="0" w:type="auto"/>
          </w:tcPr>
          <w:p w14:paraId="46AA384A" w14:textId="77777777" w:rsidR="001F6092" w:rsidRDefault="001F6092" w:rsidP="00BE71D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Pairs with data on one twin</w:t>
            </w:r>
          </w:p>
        </w:tc>
        <w:tc>
          <w:tcPr>
            <w:tcW w:w="0" w:type="auto"/>
          </w:tcPr>
          <w:p w14:paraId="0B3E3D7C" w14:textId="77777777" w:rsidR="001F6092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14</w:t>
            </w:r>
          </w:p>
        </w:tc>
        <w:tc>
          <w:tcPr>
            <w:tcW w:w="0" w:type="auto"/>
          </w:tcPr>
          <w:p w14:paraId="6DC98646" w14:textId="77777777" w:rsidR="001F6092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18</w:t>
            </w:r>
          </w:p>
        </w:tc>
        <w:tc>
          <w:tcPr>
            <w:tcW w:w="0" w:type="auto"/>
          </w:tcPr>
          <w:p w14:paraId="67312F87" w14:textId="77777777" w:rsidR="001F6092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32</w:t>
            </w:r>
          </w:p>
        </w:tc>
        <w:tc>
          <w:tcPr>
            <w:tcW w:w="0" w:type="auto"/>
          </w:tcPr>
          <w:p w14:paraId="64F930DF" w14:textId="77777777" w:rsidR="001F6092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29</w:t>
            </w:r>
          </w:p>
        </w:tc>
        <w:tc>
          <w:tcPr>
            <w:tcW w:w="0" w:type="auto"/>
          </w:tcPr>
          <w:p w14:paraId="46D4CB41" w14:textId="77777777" w:rsidR="001F6092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59</w:t>
            </w:r>
          </w:p>
        </w:tc>
      </w:tr>
      <w:tr w:rsidR="001F6092" w:rsidRPr="00DC6365" w14:paraId="33568E51" w14:textId="77777777" w:rsidTr="00BE71D5">
        <w:trPr>
          <w:trHeight w:val="241"/>
        </w:trPr>
        <w:tc>
          <w:tcPr>
            <w:tcW w:w="0" w:type="auto"/>
          </w:tcPr>
          <w:p w14:paraId="793F2B58" w14:textId="77777777" w:rsidR="001F6092" w:rsidRDefault="001F6092" w:rsidP="00BE71D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Pairs with no data</w:t>
            </w:r>
          </w:p>
        </w:tc>
        <w:tc>
          <w:tcPr>
            <w:tcW w:w="0" w:type="auto"/>
          </w:tcPr>
          <w:p w14:paraId="076EC07D" w14:textId="77777777" w:rsidR="001F6092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155</w:t>
            </w:r>
          </w:p>
        </w:tc>
        <w:tc>
          <w:tcPr>
            <w:tcW w:w="0" w:type="auto"/>
          </w:tcPr>
          <w:p w14:paraId="3EDB3614" w14:textId="77777777" w:rsidR="001F6092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127</w:t>
            </w:r>
          </w:p>
        </w:tc>
        <w:tc>
          <w:tcPr>
            <w:tcW w:w="0" w:type="auto"/>
          </w:tcPr>
          <w:p w14:paraId="7AB67FB8" w14:textId="77777777" w:rsidR="001F6092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162</w:t>
            </w:r>
          </w:p>
        </w:tc>
        <w:tc>
          <w:tcPr>
            <w:tcW w:w="0" w:type="auto"/>
          </w:tcPr>
          <w:p w14:paraId="464EA99C" w14:textId="77777777" w:rsidR="001F6092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154</w:t>
            </w:r>
          </w:p>
        </w:tc>
        <w:tc>
          <w:tcPr>
            <w:tcW w:w="0" w:type="auto"/>
          </w:tcPr>
          <w:p w14:paraId="52CD9193" w14:textId="77777777" w:rsidR="001F6092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213</w:t>
            </w:r>
          </w:p>
        </w:tc>
      </w:tr>
      <w:tr w:rsidR="001F6092" w:rsidRPr="00DC6365" w14:paraId="1DFEA76B" w14:textId="77777777" w:rsidTr="00BE71D5">
        <w:trPr>
          <w:trHeight w:val="241"/>
        </w:trPr>
        <w:tc>
          <w:tcPr>
            <w:tcW w:w="0" w:type="auto"/>
          </w:tcPr>
          <w:p w14:paraId="1A9E9212" w14:textId="77777777" w:rsidR="001F6092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Reactive</w:t>
            </w:r>
          </w:p>
        </w:tc>
        <w:tc>
          <w:tcPr>
            <w:tcW w:w="0" w:type="auto"/>
          </w:tcPr>
          <w:p w14:paraId="50566B72" w14:textId="77777777" w:rsidR="001F6092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0" w:type="auto"/>
          </w:tcPr>
          <w:p w14:paraId="1E64C304" w14:textId="77777777" w:rsidR="001F6092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0" w:type="auto"/>
          </w:tcPr>
          <w:p w14:paraId="1A9A38B0" w14:textId="77777777" w:rsidR="001F6092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0" w:type="auto"/>
          </w:tcPr>
          <w:p w14:paraId="297D6F50" w14:textId="77777777" w:rsidR="001F6092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0" w:type="auto"/>
          </w:tcPr>
          <w:p w14:paraId="4C240C74" w14:textId="77777777" w:rsidR="001F6092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</w:tr>
      <w:tr w:rsidR="001F6092" w:rsidRPr="00DC6365" w14:paraId="7B48B873" w14:textId="77777777" w:rsidTr="00BE71D5">
        <w:trPr>
          <w:trHeight w:val="241"/>
        </w:trPr>
        <w:tc>
          <w:tcPr>
            <w:tcW w:w="0" w:type="auto"/>
          </w:tcPr>
          <w:p w14:paraId="4D696F37" w14:textId="77777777" w:rsidR="001F6092" w:rsidRDefault="001F6092" w:rsidP="00BE71D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Individual twins</w:t>
            </w:r>
          </w:p>
        </w:tc>
        <w:tc>
          <w:tcPr>
            <w:tcW w:w="0" w:type="auto"/>
          </w:tcPr>
          <w:p w14:paraId="60DC656C" w14:textId="77777777" w:rsidR="001F6092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783</w:t>
            </w:r>
          </w:p>
        </w:tc>
        <w:tc>
          <w:tcPr>
            <w:tcW w:w="0" w:type="auto"/>
          </w:tcPr>
          <w:p w14:paraId="022BD547" w14:textId="77777777" w:rsidR="001F6092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838</w:t>
            </w:r>
          </w:p>
        </w:tc>
        <w:tc>
          <w:tcPr>
            <w:tcW w:w="0" w:type="auto"/>
          </w:tcPr>
          <w:p w14:paraId="66A1ADA0" w14:textId="77777777" w:rsidR="001F6092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753</w:t>
            </w:r>
          </w:p>
        </w:tc>
        <w:tc>
          <w:tcPr>
            <w:tcW w:w="0" w:type="auto"/>
          </w:tcPr>
          <w:p w14:paraId="638ED31A" w14:textId="77777777" w:rsidR="001F6092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772</w:t>
            </w:r>
          </w:p>
        </w:tc>
        <w:tc>
          <w:tcPr>
            <w:tcW w:w="0" w:type="auto"/>
          </w:tcPr>
          <w:p w14:paraId="79458693" w14:textId="77777777" w:rsidR="001F6092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625</w:t>
            </w:r>
          </w:p>
        </w:tc>
      </w:tr>
      <w:tr w:rsidR="001F6092" w:rsidRPr="00DC6365" w14:paraId="5D89E018" w14:textId="77777777" w:rsidTr="00BE71D5">
        <w:trPr>
          <w:trHeight w:val="241"/>
        </w:trPr>
        <w:tc>
          <w:tcPr>
            <w:tcW w:w="0" w:type="auto"/>
          </w:tcPr>
          <w:p w14:paraId="2FD90824" w14:textId="77777777" w:rsidR="001F6092" w:rsidRDefault="001F6092" w:rsidP="00BE71D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Pairs with data on both twins</w:t>
            </w:r>
          </w:p>
        </w:tc>
        <w:tc>
          <w:tcPr>
            <w:tcW w:w="0" w:type="auto"/>
          </w:tcPr>
          <w:p w14:paraId="341A2A5D" w14:textId="77777777" w:rsidR="001F6092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383</w:t>
            </w:r>
          </w:p>
        </w:tc>
        <w:tc>
          <w:tcPr>
            <w:tcW w:w="0" w:type="auto"/>
          </w:tcPr>
          <w:p w14:paraId="6AD81117" w14:textId="77777777" w:rsidR="001F6092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410</w:t>
            </w:r>
          </w:p>
        </w:tc>
        <w:tc>
          <w:tcPr>
            <w:tcW w:w="0" w:type="auto"/>
          </w:tcPr>
          <w:p w14:paraId="7E14A15A" w14:textId="77777777" w:rsidR="001F6092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360</w:t>
            </w:r>
          </w:p>
        </w:tc>
        <w:tc>
          <w:tcPr>
            <w:tcW w:w="0" w:type="auto"/>
          </w:tcPr>
          <w:p w14:paraId="787EFF97" w14:textId="77777777" w:rsidR="001F6092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371</w:t>
            </w:r>
          </w:p>
        </w:tc>
        <w:tc>
          <w:tcPr>
            <w:tcW w:w="0" w:type="auto"/>
          </w:tcPr>
          <w:p w14:paraId="3B203479" w14:textId="77777777" w:rsidR="001F6092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283</w:t>
            </w:r>
          </w:p>
        </w:tc>
      </w:tr>
      <w:tr w:rsidR="001F6092" w:rsidRPr="00DC6365" w14:paraId="3ED49AB9" w14:textId="77777777" w:rsidTr="00BE71D5">
        <w:trPr>
          <w:trHeight w:val="241"/>
        </w:trPr>
        <w:tc>
          <w:tcPr>
            <w:tcW w:w="0" w:type="auto"/>
          </w:tcPr>
          <w:p w14:paraId="0D66E644" w14:textId="77777777" w:rsidR="001F6092" w:rsidRDefault="001F6092" w:rsidP="00BE71D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Pairs with data on one twin</w:t>
            </w:r>
          </w:p>
        </w:tc>
        <w:tc>
          <w:tcPr>
            <w:tcW w:w="0" w:type="auto"/>
          </w:tcPr>
          <w:p w14:paraId="3F9C879C" w14:textId="77777777" w:rsidR="001F6092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17</w:t>
            </w:r>
          </w:p>
        </w:tc>
        <w:tc>
          <w:tcPr>
            <w:tcW w:w="0" w:type="auto"/>
          </w:tcPr>
          <w:p w14:paraId="730B3B65" w14:textId="77777777" w:rsidR="001F6092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18</w:t>
            </w:r>
          </w:p>
        </w:tc>
        <w:tc>
          <w:tcPr>
            <w:tcW w:w="0" w:type="auto"/>
          </w:tcPr>
          <w:p w14:paraId="10F275B9" w14:textId="77777777" w:rsidR="001F6092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33</w:t>
            </w:r>
          </w:p>
        </w:tc>
        <w:tc>
          <w:tcPr>
            <w:tcW w:w="0" w:type="auto"/>
          </w:tcPr>
          <w:p w14:paraId="409B0091" w14:textId="77777777" w:rsidR="001F6092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30</w:t>
            </w:r>
          </w:p>
        </w:tc>
        <w:tc>
          <w:tcPr>
            <w:tcW w:w="0" w:type="auto"/>
          </w:tcPr>
          <w:p w14:paraId="157183A9" w14:textId="77777777" w:rsidR="001F6092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59</w:t>
            </w:r>
          </w:p>
        </w:tc>
      </w:tr>
      <w:tr w:rsidR="001F6092" w:rsidRPr="00DC6365" w14:paraId="7AAA4A2A" w14:textId="77777777" w:rsidTr="00BE71D5">
        <w:trPr>
          <w:trHeight w:val="241"/>
        </w:trPr>
        <w:tc>
          <w:tcPr>
            <w:tcW w:w="0" w:type="auto"/>
          </w:tcPr>
          <w:p w14:paraId="7D408B1D" w14:textId="77777777" w:rsidR="001F6092" w:rsidRDefault="001F6092" w:rsidP="00BE71D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Pairs with no data</w:t>
            </w:r>
          </w:p>
        </w:tc>
        <w:tc>
          <w:tcPr>
            <w:tcW w:w="0" w:type="auto"/>
          </w:tcPr>
          <w:p w14:paraId="3025C48F" w14:textId="77777777" w:rsidR="001F6092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155</w:t>
            </w:r>
          </w:p>
        </w:tc>
        <w:tc>
          <w:tcPr>
            <w:tcW w:w="0" w:type="auto"/>
          </w:tcPr>
          <w:p w14:paraId="33F26084" w14:textId="77777777" w:rsidR="001F6092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127</w:t>
            </w:r>
          </w:p>
        </w:tc>
        <w:tc>
          <w:tcPr>
            <w:tcW w:w="0" w:type="auto"/>
          </w:tcPr>
          <w:p w14:paraId="746D7520" w14:textId="77777777" w:rsidR="001F6092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162</w:t>
            </w:r>
          </w:p>
        </w:tc>
        <w:tc>
          <w:tcPr>
            <w:tcW w:w="0" w:type="auto"/>
          </w:tcPr>
          <w:p w14:paraId="26335047" w14:textId="77777777" w:rsidR="001F6092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154</w:t>
            </w:r>
          </w:p>
        </w:tc>
        <w:tc>
          <w:tcPr>
            <w:tcW w:w="0" w:type="auto"/>
          </w:tcPr>
          <w:p w14:paraId="199B6CD1" w14:textId="77777777" w:rsidR="001F6092" w:rsidRDefault="001F6092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213</w:t>
            </w:r>
          </w:p>
        </w:tc>
      </w:tr>
    </w:tbl>
    <w:p w14:paraId="71EC2EF5" w14:textId="77777777" w:rsidR="001F6092" w:rsidRDefault="001F6092" w:rsidP="001F6092">
      <w:pPr>
        <w:rPr>
          <w:rFonts w:ascii="Times New Roman" w:eastAsia="Times New Roman" w:hAnsi="Times New Roman" w:cs="Times New Roman"/>
          <w:b/>
          <w:color w:val="000000"/>
          <w:lang w:val="en-US" w:eastAsia="fr-FR"/>
        </w:rPr>
      </w:pPr>
    </w:p>
    <w:p w14:paraId="0CD25708" w14:textId="77777777" w:rsidR="00DC2CED" w:rsidRDefault="00DC2CED"/>
    <w:sectPr w:rsidR="00DC2CED" w:rsidSect="00724CA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092"/>
    <w:rsid w:val="00000F03"/>
    <w:rsid w:val="00010101"/>
    <w:rsid w:val="00010E5F"/>
    <w:rsid w:val="00044F1B"/>
    <w:rsid w:val="000538BA"/>
    <w:rsid w:val="0008565C"/>
    <w:rsid w:val="0008726B"/>
    <w:rsid w:val="000C58D1"/>
    <w:rsid w:val="000E0DE2"/>
    <w:rsid w:val="000F0FC5"/>
    <w:rsid w:val="000F441C"/>
    <w:rsid w:val="000F5CC9"/>
    <w:rsid w:val="000F67F6"/>
    <w:rsid w:val="001056CA"/>
    <w:rsid w:val="00120606"/>
    <w:rsid w:val="00121F58"/>
    <w:rsid w:val="001240CF"/>
    <w:rsid w:val="00124989"/>
    <w:rsid w:val="00151C1B"/>
    <w:rsid w:val="00170930"/>
    <w:rsid w:val="00170BC3"/>
    <w:rsid w:val="00185430"/>
    <w:rsid w:val="001863ED"/>
    <w:rsid w:val="001A0167"/>
    <w:rsid w:val="001A1850"/>
    <w:rsid w:val="001B3AFF"/>
    <w:rsid w:val="001B6EFE"/>
    <w:rsid w:val="001C1AEA"/>
    <w:rsid w:val="001D2E78"/>
    <w:rsid w:val="001D77EA"/>
    <w:rsid w:val="001E6A08"/>
    <w:rsid w:val="001F6092"/>
    <w:rsid w:val="00236751"/>
    <w:rsid w:val="002416C2"/>
    <w:rsid w:val="00241E76"/>
    <w:rsid w:val="00266CC7"/>
    <w:rsid w:val="00294179"/>
    <w:rsid w:val="002949C4"/>
    <w:rsid w:val="002A631C"/>
    <w:rsid w:val="002D7DB7"/>
    <w:rsid w:val="002E1D5B"/>
    <w:rsid w:val="002E6D2D"/>
    <w:rsid w:val="002F49DB"/>
    <w:rsid w:val="0031377A"/>
    <w:rsid w:val="00340467"/>
    <w:rsid w:val="00345995"/>
    <w:rsid w:val="0036213C"/>
    <w:rsid w:val="00364FCE"/>
    <w:rsid w:val="00370DED"/>
    <w:rsid w:val="00370E4F"/>
    <w:rsid w:val="00372CFE"/>
    <w:rsid w:val="00377BAC"/>
    <w:rsid w:val="003941BA"/>
    <w:rsid w:val="003B3E73"/>
    <w:rsid w:val="003C4203"/>
    <w:rsid w:val="003D1D17"/>
    <w:rsid w:val="003D4BEE"/>
    <w:rsid w:val="003F04D9"/>
    <w:rsid w:val="00400F87"/>
    <w:rsid w:val="00406110"/>
    <w:rsid w:val="0041146E"/>
    <w:rsid w:val="0041604B"/>
    <w:rsid w:val="004221E2"/>
    <w:rsid w:val="00453468"/>
    <w:rsid w:val="004559F2"/>
    <w:rsid w:val="00460F59"/>
    <w:rsid w:val="004623AF"/>
    <w:rsid w:val="00471A0C"/>
    <w:rsid w:val="00497B4F"/>
    <w:rsid w:val="004A14FF"/>
    <w:rsid w:val="004D48DD"/>
    <w:rsid w:val="004E4E32"/>
    <w:rsid w:val="004E716C"/>
    <w:rsid w:val="004F155E"/>
    <w:rsid w:val="004F26E6"/>
    <w:rsid w:val="00501E37"/>
    <w:rsid w:val="005076BC"/>
    <w:rsid w:val="0054632B"/>
    <w:rsid w:val="005805C0"/>
    <w:rsid w:val="005A29E4"/>
    <w:rsid w:val="005A3CE8"/>
    <w:rsid w:val="005C45F9"/>
    <w:rsid w:val="005D0B50"/>
    <w:rsid w:val="005E13BF"/>
    <w:rsid w:val="005E5E59"/>
    <w:rsid w:val="00601CCD"/>
    <w:rsid w:val="00621221"/>
    <w:rsid w:val="00622683"/>
    <w:rsid w:val="006347DC"/>
    <w:rsid w:val="00655914"/>
    <w:rsid w:val="00663388"/>
    <w:rsid w:val="00663738"/>
    <w:rsid w:val="006A0F8A"/>
    <w:rsid w:val="006A4419"/>
    <w:rsid w:val="006A6043"/>
    <w:rsid w:val="006B004E"/>
    <w:rsid w:val="006B3717"/>
    <w:rsid w:val="006E2ED4"/>
    <w:rsid w:val="006F68DD"/>
    <w:rsid w:val="00704E72"/>
    <w:rsid w:val="00724CA7"/>
    <w:rsid w:val="00733F75"/>
    <w:rsid w:val="007448A9"/>
    <w:rsid w:val="00747523"/>
    <w:rsid w:val="00750DFE"/>
    <w:rsid w:val="00770B16"/>
    <w:rsid w:val="0077343B"/>
    <w:rsid w:val="007A5EF9"/>
    <w:rsid w:val="007C4750"/>
    <w:rsid w:val="007D16B3"/>
    <w:rsid w:val="007E3461"/>
    <w:rsid w:val="007F0E8C"/>
    <w:rsid w:val="00801181"/>
    <w:rsid w:val="008078A3"/>
    <w:rsid w:val="00823CBC"/>
    <w:rsid w:val="0082658A"/>
    <w:rsid w:val="00833E36"/>
    <w:rsid w:val="0083747F"/>
    <w:rsid w:val="00861DFA"/>
    <w:rsid w:val="0086287F"/>
    <w:rsid w:val="00865F5E"/>
    <w:rsid w:val="00867263"/>
    <w:rsid w:val="00884021"/>
    <w:rsid w:val="00885441"/>
    <w:rsid w:val="0089040F"/>
    <w:rsid w:val="008E5754"/>
    <w:rsid w:val="008F4038"/>
    <w:rsid w:val="00906CEA"/>
    <w:rsid w:val="009147EA"/>
    <w:rsid w:val="00924971"/>
    <w:rsid w:val="00931118"/>
    <w:rsid w:val="0095243B"/>
    <w:rsid w:val="00956FC6"/>
    <w:rsid w:val="0098574A"/>
    <w:rsid w:val="0099067F"/>
    <w:rsid w:val="009934E3"/>
    <w:rsid w:val="009C037F"/>
    <w:rsid w:val="009E0489"/>
    <w:rsid w:val="00A16C22"/>
    <w:rsid w:val="00A170E4"/>
    <w:rsid w:val="00A30ADE"/>
    <w:rsid w:val="00A37DA5"/>
    <w:rsid w:val="00A44C67"/>
    <w:rsid w:val="00A63345"/>
    <w:rsid w:val="00A812A8"/>
    <w:rsid w:val="00A82F61"/>
    <w:rsid w:val="00A92E06"/>
    <w:rsid w:val="00A9679C"/>
    <w:rsid w:val="00AA24DC"/>
    <w:rsid w:val="00AA58A8"/>
    <w:rsid w:val="00AB5D53"/>
    <w:rsid w:val="00B046D9"/>
    <w:rsid w:val="00B466DD"/>
    <w:rsid w:val="00B636A5"/>
    <w:rsid w:val="00B67611"/>
    <w:rsid w:val="00B70AE5"/>
    <w:rsid w:val="00B76113"/>
    <w:rsid w:val="00B904D2"/>
    <w:rsid w:val="00BA5424"/>
    <w:rsid w:val="00BE20AB"/>
    <w:rsid w:val="00C156F4"/>
    <w:rsid w:val="00C33B55"/>
    <w:rsid w:val="00C36D8E"/>
    <w:rsid w:val="00C51784"/>
    <w:rsid w:val="00C5294E"/>
    <w:rsid w:val="00CA7E9C"/>
    <w:rsid w:val="00CC5C11"/>
    <w:rsid w:val="00CD3E7A"/>
    <w:rsid w:val="00CD41BA"/>
    <w:rsid w:val="00CD6EA1"/>
    <w:rsid w:val="00CF27E5"/>
    <w:rsid w:val="00CF755B"/>
    <w:rsid w:val="00D067B3"/>
    <w:rsid w:val="00D12F18"/>
    <w:rsid w:val="00D20396"/>
    <w:rsid w:val="00D517C9"/>
    <w:rsid w:val="00D523F2"/>
    <w:rsid w:val="00D57CED"/>
    <w:rsid w:val="00D6138F"/>
    <w:rsid w:val="00D63BFD"/>
    <w:rsid w:val="00D75A5A"/>
    <w:rsid w:val="00D77ED8"/>
    <w:rsid w:val="00D82F5B"/>
    <w:rsid w:val="00D92DC5"/>
    <w:rsid w:val="00DB2576"/>
    <w:rsid w:val="00DC26E7"/>
    <w:rsid w:val="00DC2CED"/>
    <w:rsid w:val="00DD0039"/>
    <w:rsid w:val="00DD5F7F"/>
    <w:rsid w:val="00DE2421"/>
    <w:rsid w:val="00DE73EB"/>
    <w:rsid w:val="00E20D0F"/>
    <w:rsid w:val="00E40F6C"/>
    <w:rsid w:val="00E45DB6"/>
    <w:rsid w:val="00E4765D"/>
    <w:rsid w:val="00E47CDE"/>
    <w:rsid w:val="00E53448"/>
    <w:rsid w:val="00E64D81"/>
    <w:rsid w:val="00E67E75"/>
    <w:rsid w:val="00E733D9"/>
    <w:rsid w:val="00E856BC"/>
    <w:rsid w:val="00E91456"/>
    <w:rsid w:val="00E947E6"/>
    <w:rsid w:val="00E96960"/>
    <w:rsid w:val="00EA0E4A"/>
    <w:rsid w:val="00EA2C77"/>
    <w:rsid w:val="00EB79D4"/>
    <w:rsid w:val="00EC40AE"/>
    <w:rsid w:val="00ED0805"/>
    <w:rsid w:val="00ED7ABD"/>
    <w:rsid w:val="00EF5A36"/>
    <w:rsid w:val="00F15A9E"/>
    <w:rsid w:val="00F23982"/>
    <w:rsid w:val="00F31633"/>
    <w:rsid w:val="00F3260C"/>
    <w:rsid w:val="00F4393A"/>
    <w:rsid w:val="00F51E69"/>
    <w:rsid w:val="00F55BE8"/>
    <w:rsid w:val="00F8158C"/>
    <w:rsid w:val="00F934F8"/>
    <w:rsid w:val="00F93701"/>
    <w:rsid w:val="00F9645A"/>
    <w:rsid w:val="00FB723F"/>
    <w:rsid w:val="00FC2C3F"/>
    <w:rsid w:val="00FD26F2"/>
    <w:rsid w:val="00FF2748"/>
    <w:rsid w:val="00F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D7C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6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SPaquin</dc:creator>
  <cp:keywords/>
  <dc:description/>
  <cp:lastModifiedBy>Steph Milosh</cp:lastModifiedBy>
  <cp:revision>2</cp:revision>
  <dcterms:created xsi:type="dcterms:W3CDTF">2017-11-27T18:02:00Z</dcterms:created>
  <dcterms:modified xsi:type="dcterms:W3CDTF">2017-11-27T18:02:00Z</dcterms:modified>
</cp:coreProperties>
</file>