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b/>
          <w:sz w:val="10"/>
        </w:rPr>
        <w:t>CM Av9243   CM Av9243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b/>
          <w:sz w:val="10"/>
        </w:rPr>
        <w:t>AIM B6595ii 0.00340 AIM B6595ii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b/>
          <w:sz w:val="10"/>
        </w:rPr>
        <w:t>AIM B6580   0.00511 0.00170 AIM B6580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b/>
          <w:sz w:val="10"/>
        </w:rPr>
        <w:t>AIM B6228   0.00855 0.00511 0.00340 AIM B6228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b/>
          <w:sz w:val="10"/>
        </w:rPr>
        <w:t>CM Av8378   0.01201 0.00855 0.00683 0.01027 CM Av8378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b/>
          <w:sz w:val="10"/>
        </w:rPr>
        <w:t xml:space="preserve">CM </w:t>
      </w:r>
      <w:proofErr w:type="gramStart"/>
      <w:r w:rsidRPr="00773A8E">
        <w:rPr>
          <w:rFonts w:ascii="Courier" w:hAnsi="Courier"/>
          <w:b/>
          <w:sz w:val="10"/>
        </w:rPr>
        <w:t>Av21330  0.01201</w:t>
      </w:r>
      <w:proofErr w:type="gramEnd"/>
      <w:r w:rsidRPr="00773A8E">
        <w:rPr>
          <w:rFonts w:ascii="Courier" w:hAnsi="Courier"/>
          <w:b/>
          <w:sz w:val="10"/>
        </w:rPr>
        <w:t xml:space="preserve"> 0.00855 0.00683 0.01027 0.01027 CM Av21330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b/>
          <w:sz w:val="10"/>
        </w:rPr>
        <w:t>CM Av9188   0.01201 0.01201 0.01027 0.01375 0.01375 0.01027 CM Av9188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b/>
          <w:sz w:val="10"/>
        </w:rPr>
        <w:t>OM Av9821   0.01724 0.01375 0.01201 0.01549 0.01549 0.01201 0.00511 CM Av9821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b/>
          <w:sz w:val="10"/>
        </w:rPr>
        <w:t xml:space="preserve">CM </w:t>
      </w:r>
      <w:proofErr w:type="gramStart"/>
      <w:r w:rsidRPr="00773A8E">
        <w:rPr>
          <w:rFonts w:ascii="Courier" w:hAnsi="Courier"/>
          <w:b/>
          <w:sz w:val="10"/>
        </w:rPr>
        <w:t>Av38561  0.01900</w:t>
      </w:r>
      <w:proofErr w:type="gramEnd"/>
      <w:r w:rsidRPr="00773A8E">
        <w:rPr>
          <w:rFonts w:ascii="Courier" w:hAnsi="Courier"/>
          <w:b/>
          <w:sz w:val="10"/>
        </w:rPr>
        <w:t xml:space="preserve"> 0.01549 0.01375 0.01724 0.01724 0.01027 0.00683 0.00855 CM Av38561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Av20591  0.04236</w:t>
      </w:r>
      <w:proofErr w:type="gramEnd"/>
      <w:r w:rsidRPr="00773A8E">
        <w:rPr>
          <w:rFonts w:ascii="Courier" w:hAnsi="Courier"/>
          <w:sz w:val="10"/>
        </w:rPr>
        <w:t xml:space="preserve"> 0.04236 0.04052 0.03686 0.04052 0.04420 0.04052 0.04605 0.04791 CM Av20591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Av34550  0.03329</w:t>
      </w:r>
      <w:proofErr w:type="gramEnd"/>
      <w:r w:rsidRPr="00773A8E">
        <w:rPr>
          <w:rFonts w:ascii="Courier" w:hAnsi="Courier"/>
          <w:sz w:val="10"/>
        </w:rPr>
        <w:t xml:space="preserve"> 0.02968 0.02788 0.02431 0.03148 0.03148 0.03148 0.03329 0.03510 0.03869 CM Av34550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CM Av9209   0.04799 0.04428 0.04243 0.04243 0.04986 0.04613 0.04613 0.04799 0.04986 0.04605 0.04243 CM Av9209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AIM B6221   0.06315 0.05932 0.05741 0.05741 0.06123 0.06123 0.06123 0.05932 0.06123 0.05542 0.05741 0.02431 AIM B6221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Av21547  0.03323</w:t>
      </w:r>
      <w:proofErr w:type="gramEnd"/>
      <w:r w:rsidRPr="00773A8E">
        <w:rPr>
          <w:rFonts w:ascii="Courier" w:hAnsi="Courier"/>
          <w:sz w:val="10"/>
        </w:rPr>
        <w:t xml:space="preserve"> 0.02963 0.02784 0.02784 0.02784 0.02784 0.02784 0.02963 0.03143 0.04598 0.01026 0.04605 0.06112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w1152       0.05741 0.05362 0.05174 0.05174 0.05932 0.05551 0.05551 0.05741 0.05932 0.05731 0.05551 0.01549 0.02968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Av21331  0.06123</w:t>
      </w:r>
      <w:proofErr w:type="gramEnd"/>
      <w:r w:rsidRPr="00773A8E">
        <w:rPr>
          <w:rFonts w:ascii="Courier" w:hAnsi="Courier"/>
          <w:sz w:val="10"/>
        </w:rPr>
        <w:t xml:space="preserve"> 0.05741 0.05551 0.05551 0.05932 0.05932 0.05932 0.05741 0.05932 0.05353 0.05551 0.02253 0.00170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OM Av4068   0.05932 0.05551 0.05362 0.05362 0.05741 0.05741 0.05362 0.05551 0.05741 0.05353 0.04986 0.01375 0.02788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Av9037   0.04236 0.04236 0.04052 0.03686 0.04052 0.04420 0.04052 0.04605 0.04791 0.00000 0.03869 0.04605 0.05542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Av8579   0.04236 0.04236 0.04052 0.03686 0.04052 0.04420 0.04052 0.04605 0.04791 0.00000 0.03869 0.04605 0.05542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OM </w:t>
      </w:r>
      <w:proofErr w:type="gramStart"/>
      <w:r w:rsidRPr="00773A8E">
        <w:rPr>
          <w:rFonts w:ascii="Courier" w:hAnsi="Courier"/>
          <w:sz w:val="10"/>
        </w:rPr>
        <w:t>Av10049  0.05542</w:t>
      </w:r>
      <w:proofErr w:type="gramEnd"/>
      <w:r w:rsidRPr="00773A8E">
        <w:rPr>
          <w:rFonts w:ascii="Courier" w:hAnsi="Courier"/>
          <w:sz w:val="10"/>
        </w:rPr>
        <w:t xml:space="preserve"> 0.05165 0.04978 0.04978 0.05353 0.05353 0.05353 0.05542 0.05165 0.03499 0.04978 0.05353 0.06883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Av36435  0.04236</w:t>
      </w:r>
      <w:proofErr w:type="gramEnd"/>
      <w:r w:rsidRPr="00773A8E">
        <w:rPr>
          <w:rFonts w:ascii="Courier" w:hAnsi="Courier"/>
          <w:sz w:val="10"/>
        </w:rPr>
        <w:t xml:space="preserve"> 0.04236 0.04052 0.03686 0.04052 0.04420 0.04052 0.04605 0.04791 0.00340 0.03869 0.04605 0.05542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AIM B6286   0.04799 0.04428 0.04243 0.04243 0.04243 0.04613 0.04613 0.04799 0.04986 0.01373 0.04243 0.04613 0.05741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MNZ 37845   0.05551 0.05174 0.04986 0.04986 0.05362 0.05362 0.05362 0.05551 0.05741 0.05165 0.05362 0.01375 0.02788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Av30497  0.04236</w:t>
      </w:r>
      <w:proofErr w:type="gramEnd"/>
      <w:r w:rsidRPr="00773A8E">
        <w:rPr>
          <w:rFonts w:ascii="Courier" w:hAnsi="Courier"/>
          <w:sz w:val="10"/>
        </w:rPr>
        <w:t xml:space="preserve"> 0.04236 0.04052 0.03686 0.04052 0.04420 0.04052 0.04605 0.04791 0.00000 0.03869 0.04605 0.05542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MNZ 37844   0.05551 0.05174 0.04986 0.04986 0.05362 0.05362 0.05362 0.05551 0.05741 0.05165 0.05362 0.01375 0.02788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AIM B6310   0.04799 0.04428 0.04243 0.04243 0.04243 0.04613 0.04613 0.04799 0.04986 0.01373 0.04243 0.04613 0.05741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SB301    0.04799 0.04428 0.04243 0.04243 0.04986 0.04613 0.04613 0.04799 0.04986 0.04605 0.04243 0.00000 0.02431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w337        0.05741 0.05362 0.05174 0.05174 0.05932 0.05551 0.05551 0.05741 0.05932 0.05731 0.05551 0.01549 0.02968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w1156       0.05741 0.05362 0.05174 0.05174 0.05932 0.05551 0.05551 0.05741 0.05932 0.05731 0.05551 0.01549 0.02968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Av8320   0.02609 0.02253 0.02076 0.02076 0.02431 0.02076 0.02076 0.02253 0.02431 0.04605 0.03148 0.04613 0.06507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w336        0.05741 0.05362 0.05174 0.05174 0.05932 0.05551 0.05551 0.05741 0.05932 0.05731 0.05551 0.01549 0.02968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Av9132   0.02788 0.02431 0.02253 0.02253 0.02609 0.02253 0.02253 0.02431 0.02609 0.04791 0.03329 0.04799 0.06701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Av30495  0.04236</w:t>
      </w:r>
      <w:proofErr w:type="gramEnd"/>
      <w:r w:rsidRPr="00773A8E">
        <w:rPr>
          <w:rFonts w:ascii="Courier" w:hAnsi="Courier"/>
          <w:sz w:val="10"/>
        </w:rPr>
        <w:t xml:space="preserve"> 0.04236 0.04052 0.03686 0.04052 0.04420 0.04052 0.04605 0.04791 0.00000 0.03869 0.04605 0.05542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Av38563  0.06123</w:t>
      </w:r>
      <w:proofErr w:type="gramEnd"/>
      <w:r w:rsidRPr="00773A8E">
        <w:rPr>
          <w:rFonts w:ascii="Courier" w:hAnsi="Courier"/>
          <w:sz w:val="10"/>
        </w:rPr>
        <w:t xml:space="preserve"> 0.05741 0.05551 0.05174 0.05932 0.05932 0.05551 0.05741 0.05932 0.05165 0.04799 0.01549 0.02968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w1284       0.05551 0.05174 0.04986 0.04986 0.05362 0.05362 0.05362 0.05551 0.05741 0.05165 0.05362 0.01375 0.02788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Av4139   0.04799 0.04428 0.04243 0.04243 0.04986 0.04613 0.04613 0.04799 0.04986 0.04605 0.04243 0.00000 0.02431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Av8927   0.04799 0.04428 0.04243 0.04243 0.04986 0.04613 0.04613 0.04799 0.04986 0.04605 0.04243 0.00000 0.02431 </w:t>
      </w:r>
    </w:p>
    <w:p w:rsidR="004D6679" w:rsidRPr="00306B46" w:rsidRDefault="004D6679" w:rsidP="004D6679">
      <w:pPr>
        <w:spacing w:line="360" w:lineRule="auto"/>
        <w:ind w:right="1943"/>
        <w:jc w:val="both"/>
        <w:rPr>
          <w:rFonts w:ascii="Courier" w:hAnsi="Courier"/>
          <w:sz w:val="10"/>
        </w:rPr>
      </w:pPr>
      <w:bookmarkStart w:id="0" w:name="_GoBack"/>
      <w:bookmarkEnd w:id="0"/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Av21547  CM</w:t>
      </w:r>
      <w:proofErr w:type="gramEnd"/>
      <w:r w:rsidRPr="00773A8E">
        <w:rPr>
          <w:rFonts w:ascii="Courier" w:hAnsi="Courier"/>
          <w:sz w:val="10"/>
        </w:rPr>
        <w:t xml:space="preserve"> Av21547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w1152       0.05921 w1152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Av21331  0.05921</w:t>
      </w:r>
      <w:proofErr w:type="gramEnd"/>
      <w:r w:rsidRPr="00773A8E">
        <w:rPr>
          <w:rFonts w:ascii="Courier" w:hAnsi="Courier"/>
          <w:sz w:val="10"/>
        </w:rPr>
        <w:t xml:space="preserve"> 0.02788 CM Av21331                                                 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OM Av4068   0.05353 0.02253 0.02609 OM Av4068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CM Av9037   0.04598 0.05731 0.05353 0.05353 CM Av9037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CM Av8579   0.04598 0.05731 0.05353 0.05353 0.00000 CM Av8579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OM </w:t>
      </w:r>
      <w:proofErr w:type="gramStart"/>
      <w:r w:rsidRPr="00773A8E">
        <w:rPr>
          <w:rFonts w:ascii="Courier" w:hAnsi="Courier"/>
          <w:sz w:val="10"/>
        </w:rPr>
        <w:t>Av10049  0.05156</w:t>
      </w:r>
      <w:proofErr w:type="gramEnd"/>
      <w:r w:rsidRPr="00773A8E">
        <w:rPr>
          <w:rFonts w:ascii="Courier" w:hAnsi="Courier"/>
          <w:sz w:val="10"/>
        </w:rPr>
        <w:t xml:space="preserve"> 0.06689 0.06689 0.06112 0.03499 0.03499 OM Av10049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Av36435  0.04598</w:t>
      </w:r>
      <w:proofErr w:type="gramEnd"/>
      <w:r w:rsidRPr="00773A8E">
        <w:rPr>
          <w:rFonts w:ascii="Courier" w:hAnsi="Courier"/>
          <w:sz w:val="10"/>
        </w:rPr>
        <w:t xml:space="preserve"> 0.05731 0.05353 0.05353 0.00340 0.00340 0.03499 CM Av36435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AIM B6286   0.04605 0.05932 0.05551 0.05362 0.01373 0.01373 0.03869 0.01722 AIM B6286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MNZ 37845   0.05731 0.00511 0.02609 0.01724 0.05165 0.05165 0.06112 0.05165 0.05362 MNZ 37845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Av30497  0.04598</w:t>
      </w:r>
      <w:proofErr w:type="gramEnd"/>
      <w:r w:rsidRPr="00773A8E">
        <w:rPr>
          <w:rFonts w:ascii="Courier" w:hAnsi="Courier"/>
          <w:sz w:val="10"/>
        </w:rPr>
        <w:t xml:space="preserve"> 0.05731 0.05353 0.05353 0.00000 0.00000 0.03499 0.00340 0.01373 0.05165 CM Av30497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MNZ 37844   0.05731 0.00511 0.02609 0.01724 0.05165 0.05165 0.06112 0.05165 0.05362 0.00000 0.05165 MNZ 37844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AIM B6310   0.04605 0.05551 0.05551 0.05362 0.01373 0.01373 0.03869 0.01722 0.00340 0.05362 0.01373 0.05362 AIM B6310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CM SB301    0.04605 0.01549 0.02253 0.01375 0.04605 0.04605 0.05353 0.04605 0.04613 0.01375 0.04605 0.01375 0.04613 CM SB301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w337        0.05921 0.00000 0.02788 0.02253 0.05731 0.05731 0.06689 0.05731 0.05932 0.00511 0.05731 0.00511 0.05551 0.01549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w1156       0.05921 0.00000 0.02788 0.02253 0.05731 0.05731 0.06689 0.05731 0.05932 0.00511 0.05731 0.00511 0.05551 0.01549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Av8320   0.02784 0.05551 0.06315 0.05362 0.04605 0.04605 0.04978 0.04605 0.04243 0.05362 0.04605 0.05362 0.04613 0.04613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w336        0.05921 0.00000 0.02788 0.02253 0.05731 0.05731 0.06689 0.05731 0.05932 0.00511 0.05731 0.00511 0.05551 0.01549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Av9132   0.02963 0.05741 0.06507 0.05551 0.04791 0.04791 0.05165 0.04791 0.04428 0.05551 0.04791 0.05551 0.04799 0.04799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Av30495  0.04598</w:t>
      </w:r>
      <w:proofErr w:type="gramEnd"/>
      <w:r w:rsidRPr="00773A8E">
        <w:rPr>
          <w:rFonts w:ascii="Courier" w:hAnsi="Courier"/>
          <w:sz w:val="10"/>
        </w:rPr>
        <w:t xml:space="preserve"> 0.05731 0.05353 0.05353 0.00000 0.00000 0.03499 0.00340 0.01373 0.05165 0.00000 0.05165 0.01373 0.04605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Av38563  0.05542</w:t>
      </w:r>
      <w:proofErr w:type="gramEnd"/>
      <w:r w:rsidRPr="00773A8E">
        <w:rPr>
          <w:rFonts w:ascii="Courier" w:hAnsi="Courier"/>
          <w:sz w:val="10"/>
        </w:rPr>
        <w:t xml:space="preserve"> 0.02431 0.02788 0.00170 0.05165 0.05165 0.06304 0.05165 0.05551 0.01900 0.05165 0.01900 0.05551 0.01549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w1284       0.05731 0.00511 0.02609 0.01724 0.05165 0.05165 0.06112 0.05165 0.05362 0.00000 0.05165 0.00000 0.05362 0.01375 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Av4139   0.04605 0.01549 0.02253 0.01375 0.04605 0.04605 0.05353 0.04605 0.04613 0.01375 0.04605 0.01375 0.04613 0.00000 </w:t>
      </w:r>
    </w:p>
    <w:p w:rsidR="004D6679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Av8927   0.04605 0.01549 0.02253 0.01375 0.04605 0.04605 0.05353 0.04605 0.04613 0.01375 0.04605 0.01375 0.04613 0.00000 </w:t>
      </w:r>
    </w:p>
    <w:p w:rsidR="004D6679" w:rsidRPr="00306B46" w:rsidRDefault="004D6679" w:rsidP="004D6679">
      <w:pPr>
        <w:spacing w:line="360" w:lineRule="auto"/>
        <w:ind w:right="1943"/>
        <w:jc w:val="both"/>
        <w:rPr>
          <w:rFonts w:ascii="Courier" w:hAnsi="Courier"/>
          <w:sz w:val="10"/>
        </w:rPr>
      </w:pP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w337        </w:t>
      </w:r>
      <w:proofErr w:type="spellStart"/>
      <w:r w:rsidRPr="00773A8E">
        <w:rPr>
          <w:rFonts w:ascii="Courier" w:hAnsi="Courier"/>
          <w:sz w:val="10"/>
        </w:rPr>
        <w:t>w337</w:t>
      </w:r>
      <w:proofErr w:type="spellEnd"/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w1156       0.00000 w1156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CM Av8320   0.05551 0.05551 CM Av8320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w336        0.00000 0.00000 0.05551 w336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CM Av9132   0.05741 0.05741 0.00170 0.05741 CM Av9132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Av30495  0.05731</w:t>
      </w:r>
      <w:proofErr w:type="gramEnd"/>
      <w:r w:rsidRPr="00773A8E">
        <w:rPr>
          <w:rFonts w:ascii="Courier" w:hAnsi="Courier"/>
          <w:sz w:val="10"/>
        </w:rPr>
        <w:t xml:space="preserve"> 0.05731 0.04605 0.05731 0.04791 CM Av30495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 xml:space="preserve">CM </w:t>
      </w:r>
      <w:proofErr w:type="gramStart"/>
      <w:r w:rsidRPr="00773A8E">
        <w:rPr>
          <w:rFonts w:ascii="Courier" w:hAnsi="Courier"/>
          <w:sz w:val="10"/>
        </w:rPr>
        <w:t>Av38563  0.02431</w:t>
      </w:r>
      <w:proofErr w:type="gramEnd"/>
      <w:r w:rsidRPr="00773A8E">
        <w:rPr>
          <w:rFonts w:ascii="Courier" w:hAnsi="Courier"/>
          <w:sz w:val="10"/>
        </w:rPr>
        <w:t xml:space="preserve"> 0.02431 0.05551 0.02431 0.05741 0.05165 CM Av38563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w1284       0.00511 0.00511 0.05362 0.00511 0.05551 0.05165 0.01900 w1284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CM Av4139   0.01549 0.01549 0.04613 0.01549 0.04799 0.04605 0.01549 0.01375 CM Av4139</w:t>
      </w:r>
    </w:p>
    <w:p w:rsidR="004D6679" w:rsidRPr="00773A8E" w:rsidRDefault="004D6679" w:rsidP="004D6679">
      <w:pPr>
        <w:spacing w:line="360" w:lineRule="auto"/>
        <w:ind w:right="1943"/>
        <w:jc w:val="both"/>
        <w:rPr>
          <w:rFonts w:ascii="Courier" w:hAnsi="Courier"/>
        </w:rPr>
      </w:pPr>
      <w:r w:rsidRPr="00773A8E">
        <w:rPr>
          <w:rFonts w:ascii="Courier" w:hAnsi="Courier"/>
          <w:sz w:val="10"/>
        </w:rPr>
        <w:t>CM Av8927   0.01549 0.01549 0.04613 0.01549 0.04799 0.04605 0.01549 0.01375 0.00000 CM Av8927</w:t>
      </w:r>
    </w:p>
    <w:p w:rsidR="004D6679" w:rsidRDefault="004D6679" w:rsidP="004D6679">
      <w:pPr>
        <w:spacing w:line="360" w:lineRule="auto"/>
        <w:ind w:right="1943"/>
        <w:jc w:val="both"/>
      </w:pPr>
    </w:p>
    <w:p w:rsidR="004D6679" w:rsidRPr="004D6679" w:rsidRDefault="004D6679" w:rsidP="004D6679">
      <w:pPr>
        <w:spacing w:line="360" w:lineRule="auto"/>
        <w:ind w:right="667"/>
        <w:jc w:val="both"/>
        <w:rPr>
          <w:rFonts w:ascii="Arial" w:hAnsi="Arial"/>
          <w:sz w:val="20"/>
        </w:rPr>
      </w:pPr>
      <w:r w:rsidRPr="004D6679">
        <w:rPr>
          <w:rFonts w:ascii="Arial" w:hAnsi="Arial"/>
          <w:b/>
          <w:sz w:val="20"/>
        </w:rPr>
        <w:t xml:space="preserve">Table S2. </w:t>
      </w:r>
      <w:proofErr w:type="gramStart"/>
      <w:r w:rsidRPr="004D6679">
        <w:rPr>
          <w:rFonts w:ascii="Arial" w:hAnsi="Arial"/>
          <w:b/>
          <w:sz w:val="20"/>
        </w:rPr>
        <w:t>Estimates of Evolutionary Divergence between COI Sequences for moa</w:t>
      </w:r>
      <w:r w:rsidRPr="004D6679">
        <w:rPr>
          <w:rFonts w:ascii="Arial" w:hAnsi="Arial"/>
          <w:sz w:val="20"/>
        </w:rPr>
        <w:t>.</w:t>
      </w:r>
      <w:proofErr w:type="gramEnd"/>
      <w:r w:rsidRPr="004D6679">
        <w:rPr>
          <w:rFonts w:ascii="Arial" w:hAnsi="Arial"/>
          <w:sz w:val="20"/>
        </w:rPr>
        <w:t xml:space="preserve"> The </w:t>
      </w:r>
      <w:proofErr w:type="gramStart"/>
      <w:r w:rsidRPr="004D6679">
        <w:rPr>
          <w:rFonts w:ascii="Arial" w:hAnsi="Arial"/>
          <w:sz w:val="20"/>
        </w:rPr>
        <w:t>number of base substitutions per site between sequences are</w:t>
      </w:r>
      <w:proofErr w:type="gramEnd"/>
      <w:r w:rsidRPr="004D6679">
        <w:rPr>
          <w:rFonts w:ascii="Arial" w:hAnsi="Arial"/>
          <w:sz w:val="20"/>
        </w:rPr>
        <w:t xml:space="preserve"> shown. Analyses were conducted using the Kimura 2-parameter model [1]. The analysis involved 37 nucleotide sequences. Codon positions included were 1st+2nd+3rd+Noncoding. All positions containing gaps and missing data were eliminated. There were a total of 590 positions in the final dataset. Evolutionary analyses were conducted in MEGA 5.05 [2]. Numbers in bold correspond to those representing </w:t>
      </w:r>
      <w:proofErr w:type="spellStart"/>
      <w:r w:rsidRPr="004D6679">
        <w:rPr>
          <w:rFonts w:ascii="Arial" w:hAnsi="Arial"/>
          <w:i/>
          <w:sz w:val="20"/>
        </w:rPr>
        <w:t>Euryapteryx</w:t>
      </w:r>
      <w:proofErr w:type="spellEnd"/>
      <w:r w:rsidRPr="004D6679">
        <w:rPr>
          <w:rFonts w:ascii="Arial" w:hAnsi="Arial"/>
          <w:sz w:val="20"/>
        </w:rPr>
        <w:t>.</w:t>
      </w:r>
    </w:p>
    <w:p w:rsidR="00031CF0" w:rsidRPr="004D6679" w:rsidRDefault="00AD5E75" w:rsidP="004D6679">
      <w:pPr>
        <w:rPr>
          <w:rFonts w:ascii="Arial" w:hAnsi="Arial"/>
          <w:sz w:val="20"/>
        </w:rPr>
      </w:pPr>
    </w:p>
    <w:sectPr w:rsidR="00031CF0" w:rsidRPr="004D6679" w:rsidSect="00ED4273">
      <w:pgSz w:w="11900" w:h="16840"/>
      <w:pgMar w:top="851" w:right="1151" w:bottom="851" w:left="1151" w:header="720" w:footer="720" w:gutter="0"/>
      <w:lnNumType w:countBy="1" w:distance="-32767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79"/>
    <w:rsid w:val="004D6679"/>
    <w:rsid w:val="00AD5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79"/>
    <w:rPr>
      <w:rFonts w:ascii="Times" w:eastAsia="Times" w:hAnsi="Time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79"/>
    <w:rPr>
      <w:rFonts w:ascii="Times" w:eastAsia="Times" w:hAnsi="Time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Huynen</dc:creator>
  <cp:lastModifiedBy>Joseph Senate</cp:lastModifiedBy>
  <cp:revision>2</cp:revision>
  <dcterms:created xsi:type="dcterms:W3CDTF">2014-02-12T21:57:00Z</dcterms:created>
  <dcterms:modified xsi:type="dcterms:W3CDTF">2014-02-12T21:57:00Z</dcterms:modified>
</cp:coreProperties>
</file>