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ED" w:rsidRDefault="00AD03ED" w:rsidP="00AD03ED">
      <w:pPr>
        <w:rPr>
          <w:b/>
        </w:rPr>
      </w:pPr>
    </w:p>
    <w:tbl>
      <w:tblPr>
        <w:tblStyle w:val="TableGrid"/>
        <w:tblpPr w:leftFromText="180" w:rightFromText="180" w:vertAnchor="text" w:horzAnchor="margin" w:tblpY="123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1701"/>
        <w:gridCol w:w="1701"/>
        <w:gridCol w:w="1430"/>
        <w:gridCol w:w="271"/>
        <w:gridCol w:w="1701"/>
        <w:gridCol w:w="1430"/>
        <w:gridCol w:w="271"/>
      </w:tblGrid>
      <w:tr w:rsidR="00AD03ED" w:rsidTr="00BF416B">
        <w:trPr>
          <w:gridAfter w:val="1"/>
          <w:wAfter w:w="271" w:type="dxa"/>
        </w:trPr>
        <w:tc>
          <w:tcPr>
            <w:tcW w:w="1928" w:type="dxa"/>
            <w:vAlign w:val="center"/>
          </w:tcPr>
          <w:p w:rsidR="00AD03ED" w:rsidRDefault="00AD03ED" w:rsidP="00BF416B"/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D03ED" w:rsidRDefault="00AD03ED" w:rsidP="00BF416B"/>
        </w:tc>
        <w:tc>
          <w:tcPr>
            <w:tcW w:w="3131" w:type="dxa"/>
            <w:gridSpan w:val="2"/>
            <w:tcBorders>
              <w:left w:val="single" w:sz="12" w:space="0" w:color="auto"/>
            </w:tcBorders>
            <w:vAlign w:val="center"/>
          </w:tcPr>
          <w:p w:rsidR="00AD03ED" w:rsidRPr="006F159F" w:rsidRDefault="00AD03ED" w:rsidP="00BF416B">
            <w:pPr>
              <w:jc w:val="center"/>
              <w:rPr>
                <w:b/>
              </w:rPr>
            </w:pPr>
            <w:r w:rsidRPr="006F159F">
              <w:rPr>
                <w:b/>
              </w:rPr>
              <w:t>Cohort 1</w:t>
            </w:r>
          </w:p>
        </w:tc>
        <w:tc>
          <w:tcPr>
            <w:tcW w:w="3402" w:type="dxa"/>
            <w:gridSpan w:val="3"/>
            <w:vAlign w:val="center"/>
          </w:tcPr>
          <w:p w:rsidR="00AD03ED" w:rsidRPr="006F159F" w:rsidRDefault="00AD03ED" w:rsidP="00BF416B">
            <w:pPr>
              <w:jc w:val="center"/>
              <w:rPr>
                <w:b/>
              </w:rPr>
            </w:pPr>
            <w:r w:rsidRPr="006F159F">
              <w:rPr>
                <w:b/>
              </w:rPr>
              <w:t>Cohort 2</w:t>
            </w:r>
          </w:p>
        </w:tc>
      </w:tr>
      <w:tr w:rsidR="00AD03ED" w:rsidTr="00BF416B"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:rsidR="00AD03ED" w:rsidRDefault="00AD03ED" w:rsidP="00BF416B"/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03ED" w:rsidRDefault="00AD03ED" w:rsidP="00BF416B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03ED" w:rsidRPr="006F159F" w:rsidRDefault="00AD03ED" w:rsidP="00BF416B">
            <w:pPr>
              <w:jc w:val="center"/>
              <w:rPr>
                <w:b/>
              </w:rPr>
            </w:pPr>
            <w:r w:rsidRPr="006F159F">
              <w:rPr>
                <w:b/>
              </w:rPr>
              <w:t>Cancers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AD03ED" w:rsidRPr="006F159F" w:rsidRDefault="00AD03ED" w:rsidP="00BF416B">
            <w:pPr>
              <w:jc w:val="center"/>
              <w:rPr>
                <w:b/>
              </w:rPr>
            </w:pPr>
            <w:r w:rsidRPr="006F159F">
              <w:rPr>
                <w:b/>
              </w:rPr>
              <w:t>Controls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D03ED" w:rsidRPr="006F159F" w:rsidRDefault="00AD03ED" w:rsidP="00BF416B">
            <w:pPr>
              <w:jc w:val="center"/>
              <w:rPr>
                <w:b/>
              </w:rPr>
            </w:pPr>
            <w:r w:rsidRPr="006F159F">
              <w:rPr>
                <w:b/>
              </w:rPr>
              <w:t>Cancers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AD03ED" w:rsidRPr="006F159F" w:rsidRDefault="00AD03ED" w:rsidP="00BF416B">
            <w:pPr>
              <w:jc w:val="center"/>
              <w:rPr>
                <w:b/>
              </w:rPr>
            </w:pPr>
            <w:r w:rsidRPr="006F159F">
              <w:rPr>
                <w:b/>
              </w:rPr>
              <w:t>Controls</w:t>
            </w:r>
          </w:p>
        </w:tc>
      </w:tr>
      <w:tr w:rsidR="00AD03ED" w:rsidTr="00BF416B"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AD03ED" w:rsidRPr="00E17412" w:rsidRDefault="00AD03ED" w:rsidP="00BF416B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03ED" w:rsidRDefault="00AD03ED" w:rsidP="00BF416B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3ED" w:rsidRDefault="00AD03ED" w:rsidP="00BF41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AD03ED" w:rsidRDefault="00AD03ED" w:rsidP="00BF416B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D03ED" w:rsidRDefault="00AD03ED" w:rsidP="00BF41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AD03ED" w:rsidRDefault="00AD03ED" w:rsidP="00BF416B">
            <w:pPr>
              <w:jc w:val="center"/>
            </w:pPr>
          </w:p>
        </w:tc>
      </w:tr>
      <w:tr w:rsidR="00AD03ED" w:rsidTr="00BF416B">
        <w:tc>
          <w:tcPr>
            <w:tcW w:w="1928" w:type="dxa"/>
            <w:vAlign w:val="center"/>
          </w:tcPr>
          <w:p w:rsidR="00AD03ED" w:rsidRPr="00E17412" w:rsidRDefault="00AD03ED" w:rsidP="00BF416B">
            <w:pPr>
              <w:rPr>
                <w:b/>
              </w:rPr>
            </w:pPr>
            <w:r w:rsidRPr="00E17412">
              <w:rPr>
                <w:b/>
              </w:rPr>
              <w:t>Collection Centre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D03ED" w:rsidRDefault="00AD03ED" w:rsidP="00BF416B">
            <w:r>
              <w:t>Kiev</w:t>
            </w:r>
            <w:r w:rsidR="00C336B4">
              <w:t xml:space="preserve"> </w:t>
            </w:r>
            <w:proofErr w:type="spellStart"/>
            <w:r w:rsidR="00C336B4">
              <w:t>Biopharma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D03ED" w:rsidRDefault="00AD03ED" w:rsidP="00BF416B">
            <w:pPr>
              <w:jc w:val="center"/>
            </w:pPr>
            <w:r>
              <w:t>106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AD03ED" w:rsidRDefault="00AD03ED" w:rsidP="00BF416B">
            <w:pPr>
              <w:jc w:val="center"/>
            </w:pPr>
            <w:r>
              <w:t>68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</w:tr>
      <w:tr w:rsidR="00AD03ED" w:rsidTr="00BF416B">
        <w:tc>
          <w:tcPr>
            <w:tcW w:w="1928" w:type="dxa"/>
            <w:vAlign w:val="center"/>
          </w:tcPr>
          <w:p w:rsidR="00AD03ED" w:rsidRPr="00E17412" w:rsidRDefault="00AD03ED" w:rsidP="00BF416B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D03ED" w:rsidRDefault="00AD03ED" w:rsidP="00BF416B">
            <w:r>
              <w:t>Indivumed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D03ED" w:rsidRDefault="00AD03ED" w:rsidP="00BF416B">
            <w:pPr>
              <w:jc w:val="center"/>
            </w:pPr>
            <w:r>
              <w:t>59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</w:tr>
      <w:tr w:rsidR="00AD03ED" w:rsidTr="00BF416B">
        <w:tc>
          <w:tcPr>
            <w:tcW w:w="1928" w:type="dxa"/>
            <w:vAlign w:val="center"/>
          </w:tcPr>
          <w:p w:rsidR="00AD03ED" w:rsidRPr="00E17412" w:rsidRDefault="00AD03ED" w:rsidP="00BF416B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D03ED" w:rsidRDefault="00AD03ED" w:rsidP="00BF416B">
            <w:r>
              <w:t>Asterand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AD03ED" w:rsidRDefault="00AD03ED" w:rsidP="00BF416B">
            <w:pPr>
              <w:jc w:val="center"/>
            </w:pPr>
            <w: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</w:tr>
      <w:tr w:rsidR="00AD03ED" w:rsidTr="00BF416B">
        <w:tc>
          <w:tcPr>
            <w:tcW w:w="1928" w:type="dxa"/>
            <w:vAlign w:val="center"/>
          </w:tcPr>
          <w:p w:rsidR="00AD03ED" w:rsidRPr="00E17412" w:rsidRDefault="00AD03ED" w:rsidP="00BF416B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D03ED" w:rsidRDefault="00AD03ED" w:rsidP="00C336B4">
            <w:r>
              <w:t>Sera</w:t>
            </w:r>
            <w:r w:rsidR="00C336B4">
              <w:t xml:space="preserve"> L</w:t>
            </w:r>
            <w:r>
              <w:t>ab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AD03ED" w:rsidRDefault="00AD03ED" w:rsidP="00BF416B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</w:tr>
      <w:tr w:rsidR="00AD03ED" w:rsidTr="00BF416B">
        <w:tc>
          <w:tcPr>
            <w:tcW w:w="1928" w:type="dxa"/>
            <w:vAlign w:val="center"/>
          </w:tcPr>
          <w:p w:rsidR="00AD03ED" w:rsidRPr="00E17412" w:rsidRDefault="00AD03ED" w:rsidP="00BF416B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D03ED" w:rsidRDefault="00AD03ED" w:rsidP="00BF416B">
            <w:proofErr w:type="spellStart"/>
            <w:r>
              <w:t>U</w:t>
            </w:r>
            <w:r w:rsidR="00C336B4">
              <w:t>oN</w:t>
            </w:r>
            <w:proofErr w:type="spellEnd"/>
            <w:r w:rsidR="00C336B4">
              <w:t>*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165</w:t>
            </w:r>
          </w:p>
        </w:tc>
        <w:tc>
          <w:tcPr>
            <w:tcW w:w="1701" w:type="dxa"/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100</w:t>
            </w:r>
          </w:p>
        </w:tc>
      </w:tr>
      <w:tr w:rsidR="00AD03ED" w:rsidTr="00BF416B">
        <w:tc>
          <w:tcPr>
            <w:tcW w:w="1928" w:type="dxa"/>
            <w:vAlign w:val="center"/>
          </w:tcPr>
          <w:p w:rsidR="00AD03ED" w:rsidRPr="00E17412" w:rsidRDefault="00AD03ED" w:rsidP="00BF416B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D03ED" w:rsidRDefault="00AD03ED" w:rsidP="00BF416B"/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D03ED" w:rsidRDefault="00AD03ED" w:rsidP="00BF416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</w:p>
        </w:tc>
        <w:tc>
          <w:tcPr>
            <w:tcW w:w="1701" w:type="dxa"/>
            <w:vAlign w:val="center"/>
          </w:tcPr>
          <w:p w:rsidR="00AD03ED" w:rsidRDefault="00AD03ED" w:rsidP="00BF416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</w:p>
        </w:tc>
      </w:tr>
      <w:tr w:rsidR="00AD03ED" w:rsidTr="00BF416B">
        <w:tc>
          <w:tcPr>
            <w:tcW w:w="1928" w:type="dxa"/>
            <w:vAlign w:val="center"/>
          </w:tcPr>
          <w:p w:rsidR="00AD03ED" w:rsidRPr="00E17412" w:rsidRDefault="00AD03ED" w:rsidP="00BF416B">
            <w:pPr>
              <w:rPr>
                <w:b/>
              </w:rPr>
            </w:pPr>
            <w:r w:rsidRPr="00E17412">
              <w:rPr>
                <w:b/>
              </w:rPr>
              <w:t>Smoking H</w:t>
            </w:r>
            <w:r>
              <w:rPr>
                <w:b/>
              </w:rPr>
              <w:t>istory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D03ED" w:rsidRDefault="00AD03ED" w:rsidP="00BF416B">
            <w:r>
              <w:t>Current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D03ED" w:rsidRDefault="00AD03ED" w:rsidP="00BF416B">
            <w:pPr>
              <w:jc w:val="center"/>
            </w:pPr>
            <w:r>
              <w:t>72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35</w:t>
            </w:r>
          </w:p>
        </w:tc>
        <w:tc>
          <w:tcPr>
            <w:tcW w:w="1701" w:type="dxa"/>
            <w:vAlign w:val="center"/>
          </w:tcPr>
          <w:p w:rsidR="00AD03ED" w:rsidRDefault="00AD03ED" w:rsidP="00BF416B">
            <w:pPr>
              <w:jc w:val="center"/>
            </w:pPr>
            <w:r>
              <w:t>51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8</w:t>
            </w:r>
          </w:p>
        </w:tc>
      </w:tr>
      <w:tr w:rsidR="00AD03ED" w:rsidTr="00BF416B">
        <w:tc>
          <w:tcPr>
            <w:tcW w:w="1928" w:type="dxa"/>
            <w:vAlign w:val="center"/>
          </w:tcPr>
          <w:p w:rsidR="00AD03ED" w:rsidRPr="00E17412" w:rsidRDefault="00AD03ED" w:rsidP="00BF416B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D03ED" w:rsidRDefault="00AD03ED" w:rsidP="00BF416B">
            <w:r>
              <w:t>Ex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D03ED" w:rsidRDefault="00AD03ED" w:rsidP="00BF416B">
            <w:pPr>
              <w:jc w:val="center"/>
            </w:pPr>
            <w:r>
              <w:t>68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98</w:t>
            </w:r>
          </w:p>
        </w:tc>
        <w:tc>
          <w:tcPr>
            <w:tcW w:w="1701" w:type="dxa"/>
            <w:vAlign w:val="center"/>
          </w:tcPr>
          <w:p w:rsidR="00AD03ED" w:rsidRDefault="00AD03ED" w:rsidP="00BF416B">
            <w:pPr>
              <w:jc w:val="center"/>
            </w:pPr>
            <w: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47</w:t>
            </w:r>
          </w:p>
        </w:tc>
      </w:tr>
      <w:tr w:rsidR="00AD03ED" w:rsidTr="00BF416B">
        <w:tc>
          <w:tcPr>
            <w:tcW w:w="1928" w:type="dxa"/>
            <w:vAlign w:val="center"/>
          </w:tcPr>
          <w:p w:rsidR="00AD03ED" w:rsidRPr="00E17412" w:rsidRDefault="00AD03ED" w:rsidP="00BF416B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D03ED" w:rsidRDefault="00AD03ED" w:rsidP="00BF416B">
            <w:r>
              <w:t>Never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D03ED" w:rsidRDefault="00AD03ED" w:rsidP="00BF416B">
            <w:pPr>
              <w:jc w:val="center"/>
            </w:pPr>
            <w: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32</w:t>
            </w:r>
          </w:p>
        </w:tc>
        <w:tc>
          <w:tcPr>
            <w:tcW w:w="1701" w:type="dxa"/>
            <w:vAlign w:val="center"/>
          </w:tcPr>
          <w:p w:rsidR="00AD03ED" w:rsidRDefault="00AD03ED" w:rsidP="00BF416B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45</w:t>
            </w:r>
          </w:p>
        </w:tc>
      </w:tr>
      <w:tr w:rsidR="00AD03ED" w:rsidTr="00BF416B">
        <w:tc>
          <w:tcPr>
            <w:tcW w:w="1928" w:type="dxa"/>
            <w:vAlign w:val="center"/>
          </w:tcPr>
          <w:p w:rsidR="00AD03ED" w:rsidRPr="00E17412" w:rsidRDefault="00AD03ED" w:rsidP="00BF416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D03ED" w:rsidRDefault="00AD03ED" w:rsidP="00BF416B">
            <w:r>
              <w:t>Unknown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AD03ED" w:rsidRDefault="00AD03ED" w:rsidP="00BF416B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AD03ED" w:rsidRDefault="00AD03ED" w:rsidP="00BF416B">
            <w:pPr>
              <w:jc w:val="center"/>
            </w:pPr>
            <w:r>
              <w:t>0</w:t>
            </w:r>
          </w:p>
        </w:tc>
      </w:tr>
    </w:tbl>
    <w:p w:rsidR="00AD03ED" w:rsidRDefault="00AD03ED" w:rsidP="00AD03ED">
      <w:pPr>
        <w:rPr>
          <w:b/>
        </w:rPr>
      </w:pPr>
    </w:p>
    <w:p w:rsidR="00C336B4" w:rsidRPr="00C336B4" w:rsidRDefault="00C336B4" w:rsidP="00C336B4">
      <w:r>
        <w:t>*</w:t>
      </w:r>
      <w:r w:rsidRPr="003D7B8D">
        <w:t>Univer</w:t>
      </w:r>
      <w:r w:rsidR="003D7B8D">
        <w:t>s</w:t>
      </w:r>
      <w:r w:rsidRPr="003D7B8D">
        <w:t>ity of Nottingham</w:t>
      </w:r>
    </w:p>
    <w:p w:rsidR="00AD03ED" w:rsidRDefault="00AD03ED" w:rsidP="00AD03ED"/>
    <w:p w:rsidR="00AD03ED" w:rsidRDefault="00AD03ED">
      <w:pPr>
        <w:rPr>
          <w:b/>
        </w:rPr>
      </w:pPr>
    </w:p>
    <w:p w:rsidR="00AD03ED" w:rsidRDefault="00AD03ED">
      <w:pPr>
        <w:rPr>
          <w:b/>
        </w:rPr>
      </w:pPr>
      <w:bookmarkStart w:id="0" w:name="_GoBack"/>
      <w:bookmarkEnd w:id="0"/>
    </w:p>
    <w:sectPr w:rsidR="00AD03ED" w:rsidSect="00E17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1D16"/>
    <w:multiLevelType w:val="hybridMultilevel"/>
    <w:tmpl w:val="AC3AA350"/>
    <w:lvl w:ilvl="0" w:tplc="8EE69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37"/>
    <w:rsid w:val="003D7B8D"/>
    <w:rsid w:val="00627585"/>
    <w:rsid w:val="006F159F"/>
    <w:rsid w:val="009A4B40"/>
    <w:rsid w:val="00AD03ED"/>
    <w:rsid w:val="00B10B24"/>
    <w:rsid w:val="00B703CA"/>
    <w:rsid w:val="00C336B4"/>
    <w:rsid w:val="00CC0E19"/>
    <w:rsid w:val="00E17412"/>
    <w:rsid w:val="00E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Macdonald</dc:creator>
  <cp:lastModifiedBy>Isabel Macdonald</cp:lastModifiedBy>
  <cp:revision>3</cp:revision>
  <dcterms:created xsi:type="dcterms:W3CDTF">2012-11-13T15:22:00Z</dcterms:created>
  <dcterms:modified xsi:type="dcterms:W3CDTF">2012-11-13T15:23:00Z</dcterms:modified>
</cp:coreProperties>
</file>