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DC" w:rsidRPr="00BD3467" w:rsidRDefault="002F737D" w:rsidP="00C70BDC">
      <w:pPr>
        <w:rPr>
          <w:rFonts w:ascii="Times New Roman" w:hAnsi="Times New Roman" w:cs="Times New Roman"/>
          <w:sz w:val="24"/>
          <w:szCs w:val="24"/>
        </w:rPr>
      </w:pPr>
      <w:r w:rsidRPr="00BD3467">
        <w:rPr>
          <w:rFonts w:ascii="Times New Roman" w:hAnsi="Times New Roman" w:cs="Times New Roman"/>
          <w:sz w:val="24"/>
          <w:szCs w:val="24"/>
        </w:rPr>
        <w:t>Table</w:t>
      </w:r>
      <w:r w:rsidR="00C70BDC" w:rsidRPr="00BD3467">
        <w:rPr>
          <w:rFonts w:ascii="Times New Roman" w:hAnsi="Times New Roman" w:cs="Times New Roman"/>
          <w:sz w:val="24"/>
          <w:szCs w:val="24"/>
        </w:rPr>
        <w:t xml:space="preserve"> </w:t>
      </w:r>
      <w:r w:rsidR="00CD0F4B">
        <w:rPr>
          <w:rFonts w:ascii="Times New Roman" w:hAnsi="Times New Roman" w:cs="Times New Roman"/>
          <w:sz w:val="24"/>
          <w:szCs w:val="24"/>
        </w:rPr>
        <w:t>S</w:t>
      </w:r>
      <w:r w:rsidR="00C70BDC" w:rsidRPr="00BD3467">
        <w:rPr>
          <w:rFonts w:ascii="Times New Roman" w:hAnsi="Times New Roman" w:cs="Times New Roman"/>
          <w:sz w:val="24"/>
          <w:szCs w:val="24"/>
        </w:rPr>
        <w:t>1</w:t>
      </w:r>
      <w:r w:rsidR="00DC0666">
        <w:rPr>
          <w:rFonts w:ascii="Times New Roman" w:hAnsi="Times New Roman" w:cs="Times New Roman"/>
          <w:sz w:val="24"/>
          <w:szCs w:val="24"/>
        </w:rPr>
        <w:t>.  Strain genotypes.</w:t>
      </w:r>
    </w:p>
    <w:tbl>
      <w:tblPr>
        <w:tblStyle w:val="TableGrid"/>
        <w:tblW w:w="9100" w:type="dxa"/>
        <w:tblLook w:val="04A0"/>
      </w:tblPr>
      <w:tblGrid>
        <w:gridCol w:w="1420"/>
        <w:gridCol w:w="1120"/>
        <w:gridCol w:w="6560"/>
      </w:tblGrid>
      <w:tr w:rsidR="00C70BDC" w:rsidRPr="00FB4C16" w:rsidTr="00D25838">
        <w:trPr>
          <w:trHeight w:val="315"/>
        </w:trPr>
        <w:tc>
          <w:tcPr>
            <w:tcW w:w="1420" w:type="dxa"/>
            <w:vAlign w:val="bottom"/>
            <w:hideMark/>
          </w:tcPr>
          <w:p w:rsidR="00C70BDC" w:rsidRPr="00FB4C16" w:rsidRDefault="00C70BDC" w:rsidP="00C70BD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B4C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Strain number</w:t>
            </w:r>
          </w:p>
        </w:tc>
        <w:tc>
          <w:tcPr>
            <w:tcW w:w="1120" w:type="dxa"/>
            <w:vAlign w:val="bottom"/>
            <w:hideMark/>
          </w:tcPr>
          <w:p w:rsidR="00C70BDC" w:rsidRPr="00FB4C16" w:rsidRDefault="00C70BDC" w:rsidP="00C70B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B4C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Trp5 orientation</w:t>
            </w:r>
          </w:p>
        </w:tc>
        <w:tc>
          <w:tcPr>
            <w:tcW w:w="6560" w:type="dxa"/>
            <w:vAlign w:val="bottom"/>
            <w:hideMark/>
          </w:tcPr>
          <w:p w:rsidR="00C70BDC" w:rsidRPr="00FB4C16" w:rsidRDefault="00C70BDC" w:rsidP="00C70BD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B4C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Relevant Genotype</w:t>
            </w:r>
          </w:p>
        </w:tc>
      </w:tr>
      <w:tr w:rsidR="00C70BDC" w:rsidRPr="00FB4C16" w:rsidTr="00C70BDC">
        <w:trPr>
          <w:trHeight w:val="300"/>
        </w:trPr>
        <w:tc>
          <w:tcPr>
            <w:tcW w:w="1420" w:type="dxa"/>
            <w:vAlign w:val="center"/>
            <w:hideMark/>
          </w:tcPr>
          <w:p w:rsidR="00C70BDC" w:rsidRPr="00FB4C16" w:rsidRDefault="00C70BDC" w:rsidP="00C70B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C1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GCY2196</w:t>
            </w:r>
          </w:p>
        </w:tc>
        <w:tc>
          <w:tcPr>
            <w:tcW w:w="1120" w:type="dxa"/>
            <w:vAlign w:val="center"/>
            <w:hideMark/>
          </w:tcPr>
          <w:p w:rsidR="00C70BDC" w:rsidRPr="00FB4C16" w:rsidRDefault="00C70BDC" w:rsidP="00C70B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C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6560" w:type="dxa"/>
            <w:vAlign w:val="center"/>
            <w:hideMark/>
          </w:tcPr>
          <w:p w:rsidR="00C70BDC" w:rsidRPr="00FB4C16" w:rsidRDefault="00C70BDC" w:rsidP="005456C4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B4C1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MAT</w:t>
            </w:r>
            <w:r w:rsidR="005456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α</w:t>
            </w:r>
            <w:proofErr w:type="spellEnd"/>
            <w:r w:rsidRPr="00FB4C1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his3</w:t>
            </w:r>
            <w:r w:rsidR="005456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Δ</w:t>
            </w:r>
            <w:r w:rsidRPr="00FB4C1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200 ura3-52 leu2</w:t>
            </w:r>
            <w:r w:rsidR="005456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Δ</w:t>
            </w:r>
            <w:r w:rsidRPr="00FB4C1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 trp5G148Cm lys2CT</w:t>
            </w:r>
            <w:r w:rsidRPr="00FB4C1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vertAlign w:val="subscript"/>
              </w:rPr>
              <w:t>1265</w:t>
            </w:r>
            <w:r w:rsidRPr="00FB4C1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GA</w:t>
            </w:r>
          </w:p>
        </w:tc>
      </w:tr>
      <w:tr w:rsidR="00C70BDC" w:rsidRPr="00FB4C16" w:rsidTr="00C70BDC">
        <w:trPr>
          <w:trHeight w:val="300"/>
        </w:trPr>
        <w:tc>
          <w:tcPr>
            <w:tcW w:w="1420" w:type="dxa"/>
            <w:vAlign w:val="center"/>
            <w:hideMark/>
          </w:tcPr>
          <w:p w:rsidR="00C70BDC" w:rsidRPr="00FB4C16" w:rsidRDefault="00C70BDC" w:rsidP="00C70B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C1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GCY2297</w:t>
            </w:r>
          </w:p>
        </w:tc>
        <w:tc>
          <w:tcPr>
            <w:tcW w:w="1120" w:type="dxa"/>
            <w:vAlign w:val="center"/>
            <w:hideMark/>
          </w:tcPr>
          <w:p w:rsidR="00C70BDC" w:rsidRPr="00FB4C16" w:rsidRDefault="00C70BDC" w:rsidP="00C70B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C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6560" w:type="dxa"/>
            <w:vAlign w:val="center"/>
            <w:hideMark/>
          </w:tcPr>
          <w:p w:rsidR="00C70BDC" w:rsidRPr="00FB4C16" w:rsidRDefault="00C70BDC" w:rsidP="00C70BD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B4C1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MAT</w:t>
            </w:r>
            <w:r w:rsidR="005456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α</w:t>
            </w:r>
            <w:proofErr w:type="spellEnd"/>
            <w:r w:rsidRPr="00FB4C1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 his3</w:t>
            </w:r>
            <w:r w:rsidR="005456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Δ</w:t>
            </w:r>
            <w:r w:rsidRPr="00FB4C1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200 ura3-52 leu2</w:t>
            </w:r>
            <w:r w:rsidR="005456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Δ</w:t>
            </w:r>
            <w:r w:rsidRPr="00FB4C1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 trp5G148Cm lys2CT</w:t>
            </w:r>
            <w:r w:rsidRPr="00FB4C1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vertAlign w:val="subscript"/>
              </w:rPr>
              <w:t>1265</w:t>
            </w:r>
            <w:r w:rsidRPr="00FB4C1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GA</w:t>
            </w:r>
          </w:p>
        </w:tc>
      </w:tr>
      <w:tr w:rsidR="00C70BDC" w:rsidRPr="00FB4C16" w:rsidTr="00C70BDC">
        <w:trPr>
          <w:trHeight w:val="300"/>
        </w:trPr>
        <w:tc>
          <w:tcPr>
            <w:tcW w:w="1420" w:type="dxa"/>
            <w:vAlign w:val="center"/>
            <w:hideMark/>
          </w:tcPr>
          <w:p w:rsidR="00C70BDC" w:rsidRPr="00FB4C16" w:rsidRDefault="00C70BDC" w:rsidP="00C70B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C1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GCY2335</w:t>
            </w:r>
          </w:p>
        </w:tc>
        <w:tc>
          <w:tcPr>
            <w:tcW w:w="1120" w:type="dxa"/>
            <w:vAlign w:val="center"/>
            <w:hideMark/>
          </w:tcPr>
          <w:p w:rsidR="00C70BDC" w:rsidRPr="00FB4C16" w:rsidRDefault="00C70BDC" w:rsidP="00C70B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C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6560" w:type="dxa"/>
            <w:vAlign w:val="center"/>
            <w:hideMark/>
          </w:tcPr>
          <w:p w:rsidR="00C70BDC" w:rsidRPr="00FB4C16" w:rsidRDefault="00C70BDC" w:rsidP="005456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C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GCY2196  </w:t>
            </w:r>
            <w:r w:rsidRPr="00FB4C1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msh6</w:t>
            </w:r>
            <w:r w:rsidR="005456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Δ::</w:t>
            </w:r>
            <w:proofErr w:type="spellStart"/>
            <w:r w:rsidRPr="00FB4C1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HygMX</w:t>
            </w:r>
            <w:proofErr w:type="spellEnd"/>
            <w:r w:rsidRPr="00FB4C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</w:tr>
      <w:tr w:rsidR="00C70BDC" w:rsidRPr="00FB4C16" w:rsidTr="00C70BDC">
        <w:trPr>
          <w:trHeight w:val="300"/>
        </w:trPr>
        <w:tc>
          <w:tcPr>
            <w:tcW w:w="1420" w:type="dxa"/>
            <w:vAlign w:val="center"/>
            <w:hideMark/>
          </w:tcPr>
          <w:p w:rsidR="00C70BDC" w:rsidRPr="00FB4C16" w:rsidRDefault="00C70BDC" w:rsidP="00C70B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C1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GCY2336</w:t>
            </w:r>
          </w:p>
        </w:tc>
        <w:tc>
          <w:tcPr>
            <w:tcW w:w="1120" w:type="dxa"/>
            <w:vAlign w:val="center"/>
            <w:hideMark/>
          </w:tcPr>
          <w:p w:rsidR="00C70BDC" w:rsidRPr="00FB4C16" w:rsidRDefault="00C70BDC" w:rsidP="00C70B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C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6560" w:type="dxa"/>
            <w:vAlign w:val="center"/>
            <w:hideMark/>
          </w:tcPr>
          <w:p w:rsidR="00C70BDC" w:rsidRPr="00FB4C16" w:rsidRDefault="00C70BDC" w:rsidP="00C70B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C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GCY2297  </w:t>
            </w:r>
            <w:r w:rsidRPr="00FB4C1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msh6</w:t>
            </w:r>
            <w:r w:rsidR="005456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Δ::</w:t>
            </w:r>
            <w:proofErr w:type="spellStart"/>
            <w:r w:rsidRPr="00FB4C1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HygMX</w:t>
            </w:r>
            <w:proofErr w:type="spellEnd"/>
            <w:r w:rsidRPr="00FB4C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</w:tr>
      <w:tr w:rsidR="00C70BDC" w:rsidRPr="00FB4C16" w:rsidTr="00C70BDC">
        <w:trPr>
          <w:trHeight w:val="300"/>
        </w:trPr>
        <w:tc>
          <w:tcPr>
            <w:tcW w:w="1420" w:type="dxa"/>
            <w:vAlign w:val="center"/>
            <w:hideMark/>
          </w:tcPr>
          <w:p w:rsidR="00C70BDC" w:rsidRPr="00FB4C16" w:rsidRDefault="00C70BDC" w:rsidP="00C70B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C1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GCY2414</w:t>
            </w:r>
          </w:p>
        </w:tc>
        <w:tc>
          <w:tcPr>
            <w:tcW w:w="1120" w:type="dxa"/>
            <w:vAlign w:val="center"/>
            <w:hideMark/>
          </w:tcPr>
          <w:p w:rsidR="00C70BDC" w:rsidRPr="00FB4C16" w:rsidRDefault="00C70BDC" w:rsidP="00C70B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C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6560" w:type="dxa"/>
            <w:vAlign w:val="center"/>
            <w:hideMark/>
          </w:tcPr>
          <w:p w:rsidR="00C70BDC" w:rsidRPr="00FB4C16" w:rsidRDefault="00C70BDC" w:rsidP="00C70B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C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GCY2196  </w:t>
            </w:r>
            <w:r w:rsidRPr="00FB4C1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msh2</w:t>
            </w:r>
            <w:r w:rsidR="005456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Δ::</w:t>
            </w:r>
            <w:r w:rsidRPr="00FB4C1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hphMX4</w:t>
            </w:r>
            <w:r w:rsidRPr="00FB4C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</w:tr>
      <w:tr w:rsidR="00C70BDC" w:rsidRPr="00FB4C16" w:rsidTr="00C70BDC">
        <w:trPr>
          <w:trHeight w:val="300"/>
        </w:trPr>
        <w:tc>
          <w:tcPr>
            <w:tcW w:w="1420" w:type="dxa"/>
            <w:vAlign w:val="center"/>
            <w:hideMark/>
          </w:tcPr>
          <w:p w:rsidR="00C70BDC" w:rsidRPr="00FB4C16" w:rsidRDefault="00C70BDC" w:rsidP="00C70B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C1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GCY2408</w:t>
            </w:r>
          </w:p>
        </w:tc>
        <w:tc>
          <w:tcPr>
            <w:tcW w:w="1120" w:type="dxa"/>
            <w:vAlign w:val="center"/>
            <w:hideMark/>
          </w:tcPr>
          <w:p w:rsidR="00C70BDC" w:rsidRPr="00FB4C16" w:rsidRDefault="00C70BDC" w:rsidP="00C70B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C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6560" w:type="dxa"/>
            <w:vAlign w:val="center"/>
            <w:hideMark/>
          </w:tcPr>
          <w:p w:rsidR="00C70BDC" w:rsidRPr="00FB4C16" w:rsidRDefault="00C70BDC" w:rsidP="00C70B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C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GCY2297  </w:t>
            </w:r>
            <w:r w:rsidRPr="00FB4C1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msh2</w:t>
            </w:r>
            <w:r w:rsidR="005456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Δ::</w:t>
            </w:r>
            <w:proofErr w:type="spellStart"/>
            <w:r w:rsidRPr="00FB4C1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hygMX</w:t>
            </w:r>
            <w:proofErr w:type="spellEnd"/>
            <w:r w:rsidRPr="00FB4C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</w:tr>
      <w:tr w:rsidR="00C70BDC" w:rsidRPr="00FB4C16" w:rsidTr="00C70BDC">
        <w:trPr>
          <w:trHeight w:val="300"/>
        </w:trPr>
        <w:tc>
          <w:tcPr>
            <w:tcW w:w="1420" w:type="dxa"/>
            <w:vAlign w:val="center"/>
            <w:hideMark/>
          </w:tcPr>
          <w:p w:rsidR="00C70BDC" w:rsidRPr="00FB4C16" w:rsidRDefault="00C70BDC" w:rsidP="00C70B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C1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GCY2458</w:t>
            </w:r>
          </w:p>
        </w:tc>
        <w:tc>
          <w:tcPr>
            <w:tcW w:w="1120" w:type="dxa"/>
            <w:vAlign w:val="center"/>
            <w:hideMark/>
          </w:tcPr>
          <w:p w:rsidR="00C70BDC" w:rsidRPr="00FB4C16" w:rsidRDefault="00C70BDC" w:rsidP="00C70B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C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6560" w:type="dxa"/>
            <w:vAlign w:val="center"/>
            <w:hideMark/>
          </w:tcPr>
          <w:p w:rsidR="00C70BDC" w:rsidRPr="00FB4C16" w:rsidRDefault="00C70BDC" w:rsidP="00C70B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C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GCY2196  </w:t>
            </w:r>
            <w:r w:rsidRPr="00FB4C1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msh3</w:t>
            </w:r>
            <w:r w:rsidR="005456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Δ::</w:t>
            </w:r>
            <w:proofErr w:type="spellStart"/>
            <w:r w:rsidRPr="00FB4C1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KanMX</w:t>
            </w:r>
            <w:proofErr w:type="spellEnd"/>
            <w:r w:rsidRPr="00FB4C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</w:tr>
      <w:tr w:rsidR="00C70BDC" w:rsidRPr="00FB4C16" w:rsidTr="00C70BDC">
        <w:trPr>
          <w:trHeight w:val="300"/>
        </w:trPr>
        <w:tc>
          <w:tcPr>
            <w:tcW w:w="1420" w:type="dxa"/>
            <w:vAlign w:val="center"/>
            <w:hideMark/>
          </w:tcPr>
          <w:p w:rsidR="00C70BDC" w:rsidRPr="00FB4C16" w:rsidRDefault="00C70BDC" w:rsidP="00C70B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C1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GCY2459</w:t>
            </w:r>
          </w:p>
        </w:tc>
        <w:tc>
          <w:tcPr>
            <w:tcW w:w="1120" w:type="dxa"/>
            <w:vAlign w:val="center"/>
            <w:hideMark/>
          </w:tcPr>
          <w:p w:rsidR="00C70BDC" w:rsidRPr="00FB4C16" w:rsidRDefault="00C70BDC" w:rsidP="00C70B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C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6560" w:type="dxa"/>
            <w:vAlign w:val="center"/>
            <w:hideMark/>
          </w:tcPr>
          <w:p w:rsidR="00C70BDC" w:rsidRPr="00FB4C16" w:rsidRDefault="00C70BDC" w:rsidP="00C70B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C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GCY2297  </w:t>
            </w:r>
            <w:r w:rsidRPr="00FB4C1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msh3</w:t>
            </w:r>
            <w:r w:rsidR="005456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Δ::</w:t>
            </w:r>
            <w:proofErr w:type="spellStart"/>
            <w:r w:rsidRPr="00FB4C1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KanMX</w:t>
            </w:r>
            <w:proofErr w:type="spellEnd"/>
            <w:r w:rsidRPr="00FB4C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</w:tr>
      <w:tr w:rsidR="00C70BDC" w:rsidRPr="00FB4C16" w:rsidTr="00C70BDC">
        <w:trPr>
          <w:trHeight w:val="300"/>
        </w:trPr>
        <w:tc>
          <w:tcPr>
            <w:tcW w:w="1420" w:type="dxa"/>
            <w:vAlign w:val="center"/>
            <w:hideMark/>
          </w:tcPr>
          <w:p w:rsidR="00C70BDC" w:rsidRPr="00FB4C16" w:rsidRDefault="00C70BDC" w:rsidP="00C70B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C1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GCY2588</w:t>
            </w:r>
          </w:p>
        </w:tc>
        <w:tc>
          <w:tcPr>
            <w:tcW w:w="1120" w:type="dxa"/>
            <w:vAlign w:val="center"/>
            <w:hideMark/>
          </w:tcPr>
          <w:p w:rsidR="00C70BDC" w:rsidRPr="00FB4C16" w:rsidRDefault="00C70BDC" w:rsidP="00C70B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C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6560" w:type="dxa"/>
            <w:vAlign w:val="center"/>
            <w:hideMark/>
          </w:tcPr>
          <w:p w:rsidR="00C70BDC" w:rsidRPr="00A52B30" w:rsidRDefault="00C70BDC" w:rsidP="00C70BD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2B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GCY2196  </w:t>
            </w:r>
            <w:r w:rsidRPr="00A52B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msh3</w:t>
            </w:r>
            <w:r w:rsidR="005456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Δ::</w:t>
            </w:r>
            <w:proofErr w:type="spellStart"/>
            <w:r w:rsidRPr="00A52B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KanMX</w:t>
            </w:r>
            <w:proofErr w:type="spellEnd"/>
            <w:r w:rsidRPr="00A52B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Pr="00A52B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msh6</w:t>
            </w:r>
            <w:r w:rsidR="005456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Δ::</w:t>
            </w:r>
            <w:proofErr w:type="spellStart"/>
            <w:r w:rsidRPr="00A52B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HygMX</w:t>
            </w:r>
            <w:proofErr w:type="spellEnd"/>
            <w:r w:rsidRPr="00A52B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</w:tc>
      </w:tr>
      <w:tr w:rsidR="00C70BDC" w:rsidRPr="00FB4C16" w:rsidTr="00C70BDC">
        <w:trPr>
          <w:trHeight w:val="300"/>
        </w:trPr>
        <w:tc>
          <w:tcPr>
            <w:tcW w:w="1420" w:type="dxa"/>
            <w:vAlign w:val="center"/>
            <w:hideMark/>
          </w:tcPr>
          <w:p w:rsidR="00C70BDC" w:rsidRPr="00FB4C16" w:rsidRDefault="00C70BDC" w:rsidP="00C70B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C1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GCY2589</w:t>
            </w:r>
          </w:p>
        </w:tc>
        <w:tc>
          <w:tcPr>
            <w:tcW w:w="1120" w:type="dxa"/>
            <w:vAlign w:val="center"/>
            <w:hideMark/>
          </w:tcPr>
          <w:p w:rsidR="00C70BDC" w:rsidRPr="00FB4C16" w:rsidRDefault="00C70BDC" w:rsidP="00C70B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C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6560" w:type="dxa"/>
            <w:vAlign w:val="center"/>
            <w:hideMark/>
          </w:tcPr>
          <w:p w:rsidR="00C70BDC" w:rsidRPr="00FB4C16" w:rsidRDefault="00C70BDC" w:rsidP="00C70B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C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GCY2297  </w:t>
            </w:r>
            <w:r w:rsidRPr="00FB4C1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msh3</w:t>
            </w:r>
            <w:r w:rsidR="005456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Δ::</w:t>
            </w:r>
            <w:proofErr w:type="spellStart"/>
            <w:r w:rsidRPr="00FB4C1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KanMX</w:t>
            </w:r>
            <w:proofErr w:type="spellEnd"/>
            <w:r w:rsidRPr="00FB4C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r w:rsidRPr="00FB4C1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msh6</w:t>
            </w:r>
            <w:r w:rsidR="005456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Δ::</w:t>
            </w:r>
            <w:proofErr w:type="spellStart"/>
            <w:r w:rsidRPr="00FB4C1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HygMX</w:t>
            </w:r>
            <w:proofErr w:type="spellEnd"/>
            <w:r w:rsidRPr="00FB4C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</w:tr>
      <w:tr w:rsidR="00C70BDC" w:rsidRPr="00FB4C16" w:rsidTr="00C70BDC">
        <w:trPr>
          <w:trHeight w:val="300"/>
        </w:trPr>
        <w:tc>
          <w:tcPr>
            <w:tcW w:w="1420" w:type="dxa"/>
            <w:vAlign w:val="center"/>
            <w:hideMark/>
          </w:tcPr>
          <w:p w:rsidR="00C70BDC" w:rsidRPr="00FB4C16" w:rsidRDefault="00C70BDC" w:rsidP="00C70B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C1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GCY26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20" w:type="dxa"/>
            <w:vAlign w:val="center"/>
            <w:hideMark/>
          </w:tcPr>
          <w:p w:rsidR="00C70BDC" w:rsidRPr="00FB4C16" w:rsidRDefault="00C70BDC" w:rsidP="00C70B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C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6560" w:type="dxa"/>
            <w:vAlign w:val="center"/>
            <w:hideMark/>
          </w:tcPr>
          <w:p w:rsidR="00C70BDC" w:rsidRPr="00FB4C16" w:rsidRDefault="00C70BDC" w:rsidP="00C70B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GCY2196  </w:t>
            </w:r>
            <w:r w:rsidRPr="00FB4C1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msh6</w:t>
            </w:r>
            <w:r w:rsidR="005456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Δ::</w:t>
            </w:r>
            <w:proofErr w:type="spellStart"/>
            <w:r w:rsidRPr="00FB4C1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HygMX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B4C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19C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rad27</w:t>
            </w:r>
            <w:r w:rsidR="005456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Δ::</w:t>
            </w:r>
            <w:proofErr w:type="spellStart"/>
            <w:r w:rsidRPr="006C19C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KanMX</w:t>
            </w:r>
            <w:proofErr w:type="spellEnd"/>
            <w:r w:rsidRPr="00FB4C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70BDC" w:rsidRPr="00FB4C16" w:rsidTr="00C70BDC">
        <w:trPr>
          <w:trHeight w:val="285"/>
        </w:trPr>
        <w:tc>
          <w:tcPr>
            <w:tcW w:w="1420" w:type="dxa"/>
            <w:vAlign w:val="center"/>
            <w:hideMark/>
          </w:tcPr>
          <w:p w:rsidR="00C70BDC" w:rsidRPr="00FB4C16" w:rsidRDefault="00C70BDC" w:rsidP="00C70B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C1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GCY262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0" w:type="dxa"/>
            <w:vAlign w:val="center"/>
            <w:hideMark/>
          </w:tcPr>
          <w:p w:rsidR="00C70BDC" w:rsidRPr="00FB4C16" w:rsidRDefault="00C70BDC" w:rsidP="00C70B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C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6560" w:type="dxa"/>
            <w:vAlign w:val="center"/>
            <w:hideMark/>
          </w:tcPr>
          <w:p w:rsidR="00C70BDC" w:rsidRPr="00FB4C16" w:rsidRDefault="00C70BDC" w:rsidP="00C70B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GCY2297  </w:t>
            </w:r>
            <w:r w:rsidRPr="00FB4C1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msh6</w:t>
            </w:r>
            <w:r w:rsidR="005456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Δ::</w:t>
            </w:r>
            <w:proofErr w:type="spellStart"/>
            <w:r w:rsidRPr="00FB4C1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HygMX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B4C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19C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rad27</w:t>
            </w:r>
            <w:r w:rsidR="005456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Δ::</w:t>
            </w:r>
            <w:proofErr w:type="spellStart"/>
            <w:r w:rsidRPr="006C19C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KanMX</w:t>
            </w:r>
            <w:proofErr w:type="spellEnd"/>
          </w:p>
        </w:tc>
      </w:tr>
    </w:tbl>
    <w:p w:rsidR="00C70BDC" w:rsidRDefault="00C70BDC" w:rsidP="00C70BDC"/>
    <w:sectPr w:rsidR="00C70BDC" w:rsidSect="005976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0BDC"/>
    <w:rsid w:val="00000FAD"/>
    <w:rsid w:val="00030FCE"/>
    <w:rsid w:val="00032170"/>
    <w:rsid w:val="000613BD"/>
    <w:rsid w:val="00065114"/>
    <w:rsid w:val="00090C7E"/>
    <w:rsid w:val="0009582B"/>
    <w:rsid w:val="000976E3"/>
    <w:rsid w:val="000A258A"/>
    <w:rsid w:val="000D5C6A"/>
    <w:rsid w:val="000D710F"/>
    <w:rsid w:val="00167CB3"/>
    <w:rsid w:val="00183FCE"/>
    <w:rsid w:val="001D5051"/>
    <w:rsid w:val="001F659C"/>
    <w:rsid w:val="00284218"/>
    <w:rsid w:val="00284EE1"/>
    <w:rsid w:val="00284EF6"/>
    <w:rsid w:val="00285A29"/>
    <w:rsid w:val="002A3D70"/>
    <w:rsid w:val="002D24C6"/>
    <w:rsid w:val="002E1DFD"/>
    <w:rsid w:val="002F1D17"/>
    <w:rsid w:val="002F3BC4"/>
    <w:rsid w:val="002F64A2"/>
    <w:rsid w:val="002F737D"/>
    <w:rsid w:val="00326866"/>
    <w:rsid w:val="003616E1"/>
    <w:rsid w:val="00383498"/>
    <w:rsid w:val="0038704B"/>
    <w:rsid w:val="003939C5"/>
    <w:rsid w:val="003A0956"/>
    <w:rsid w:val="00405B8A"/>
    <w:rsid w:val="00446CA8"/>
    <w:rsid w:val="004972FD"/>
    <w:rsid w:val="004B2029"/>
    <w:rsid w:val="004C5458"/>
    <w:rsid w:val="004D0E1C"/>
    <w:rsid w:val="00540DA3"/>
    <w:rsid w:val="005456C4"/>
    <w:rsid w:val="00575B88"/>
    <w:rsid w:val="00597143"/>
    <w:rsid w:val="005C7D03"/>
    <w:rsid w:val="005D2365"/>
    <w:rsid w:val="005E2082"/>
    <w:rsid w:val="005E2F9C"/>
    <w:rsid w:val="0061532E"/>
    <w:rsid w:val="00637F77"/>
    <w:rsid w:val="00675B9C"/>
    <w:rsid w:val="00677AC5"/>
    <w:rsid w:val="006A67EE"/>
    <w:rsid w:val="0070456B"/>
    <w:rsid w:val="0072187F"/>
    <w:rsid w:val="00730FAC"/>
    <w:rsid w:val="00771FB3"/>
    <w:rsid w:val="007A22E9"/>
    <w:rsid w:val="007B6755"/>
    <w:rsid w:val="007E4F2D"/>
    <w:rsid w:val="00817DE3"/>
    <w:rsid w:val="00847692"/>
    <w:rsid w:val="00847E21"/>
    <w:rsid w:val="00850380"/>
    <w:rsid w:val="008A39D5"/>
    <w:rsid w:val="008E5039"/>
    <w:rsid w:val="009445D7"/>
    <w:rsid w:val="009625EA"/>
    <w:rsid w:val="009B619F"/>
    <w:rsid w:val="009C1A35"/>
    <w:rsid w:val="00A1763B"/>
    <w:rsid w:val="00A21AA7"/>
    <w:rsid w:val="00A264F1"/>
    <w:rsid w:val="00A51E60"/>
    <w:rsid w:val="00A538A4"/>
    <w:rsid w:val="00A766D2"/>
    <w:rsid w:val="00AA13BF"/>
    <w:rsid w:val="00AB1471"/>
    <w:rsid w:val="00AB413B"/>
    <w:rsid w:val="00B33300"/>
    <w:rsid w:val="00B671E3"/>
    <w:rsid w:val="00B83490"/>
    <w:rsid w:val="00BA63AC"/>
    <w:rsid w:val="00BC6D82"/>
    <w:rsid w:val="00BD1C36"/>
    <w:rsid w:val="00BD3467"/>
    <w:rsid w:val="00BE0003"/>
    <w:rsid w:val="00C01E10"/>
    <w:rsid w:val="00C12054"/>
    <w:rsid w:val="00C35C6A"/>
    <w:rsid w:val="00C37419"/>
    <w:rsid w:val="00C51050"/>
    <w:rsid w:val="00C70BDC"/>
    <w:rsid w:val="00C768E3"/>
    <w:rsid w:val="00CA0663"/>
    <w:rsid w:val="00CB5669"/>
    <w:rsid w:val="00CB683A"/>
    <w:rsid w:val="00CB7CA4"/>
    <w:rsid w:val="00CD0F4B"/>
    <w:rsid w:val="00D84512"/>
    <w:rsid w:val="00D90A00"/>
    <w:rsid w:val="00DA01C9"/>
    <w:rsid w:val="00DA2D70"/>
    <w:rsid w:val="00DC0666"/>
    <w:rsid w:val="00DF46ED"/>
    <w:rsid w:val="00E12377"/>
    <w:rsid w:val="00E20A4B"/>
    <w:rsid w:val="00E301DC"/>
    <w:rsid w:val="00E34B7C"/>
    <w:rsid w:val="00E50BEA"/>
    <w:rsid w:val="00E817D1"/>
    <w:rsid w:val="00E845BC"/>
    <w:rsid w:val="00EA0544"/>
    <w:rsid w:val="00EA68DA"/>
    <w:rsid w:val="00EB7087"/>
    <w:rsid w:val="00EE06CD"/>
    <w:rsid w:val="00EE31AF"/>
    <w:rsid w:val="00F23713"/>
    <w:rsid w:val="00F24F46"/>
    <w:rsid w:val="00F2516F"/>
    <w:rsid w:val="00F277C0"/>
    <w:rsid w:val="00F529A2"/>
    <w:rsid w:val="00F80422"/>
    <w:rsid w:val="00F91FD1"/>
    <w:rsid w:val="00FA257E"/>
    <w:rsid w:val="00FB4A7E"/>
    <w:rsid w:val="00FD35DF"/>
    <w:rsid w:val="00FF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BDC"/>
    <w:pPr>
      <w:spacing w:after="200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BDC"/>
    <w:pPr>
      <w:spacing w:line="240" w:lineRule="auto"/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>Emory University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 F Crouse</dc:creator>
  <cp:lastModifiedBy>Gray F Crouse</cp:lastModifiedBy>
  <cp:revision>2</cp:revision>
  <cp:lastPrinted>2012-05-15T19:31:00Z</cp:lastPrinted>
  <dcterms:created xsi:type="dcterms:W3CDTF">2012-07-18T19:34:00Z</dcterms:created>
  <dcterms:modified xsi:type="dcterms:W3CDTF">2012-07-18T19:34:00Z</dcterms:modified>
</cp:coreProperties>
</file>